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FCDE" w14:textId="77777777" w:rsidR="00B9190D" w:rsidRDefault="00F405A7" w:rsidP="00C86B8A">
      <w:pPr>
        <w:pStyle w:val="a7"/>
      </w:pPr>
      <w:r>
        <w:t>УВЕДОМЛЕНИЕ</w:t>
      </w:r>
      <w:r w:rsidR="00E15DFE">
        <w:t xml:space="preserve"> </w:t>
      </w:r>
    </w:p>
    <w:p w14:paraId="1AA7B0F8" w14:textId="3534CC93" w:rsidR="00CB5F10" w:rsidRDefault="00E15DFE" w:rsidP="00C86B8A">
      <w:pPr>
        <w:pStyle w:val="a7"/>
      </w:pPr>
      <w:r>
        <w:t>собственников</w:t>
      </w:r>
      <w:r w:rsidR="000255B6">
        <w:t xml:space="preserve"> земельных участков находящиеся в границах </w:t>
      </w:r>
    </w:p>
    <w:p w14:paraId="6EE07D9D" w14:textId="77777777" w:rsidR="00CB5F10" w:rsidRDefault="000255B6" w:rsidP="00C86B8A">
      <w:pPr>
        <w:pStyle w:val="a7"/>
      </w:pPr>
      <w:r>
        <w:t>СНТ «ДНП «Солнечная слобода»</w:t>
      </w:r>
      <w:r w:rsidR="00CC2DDA">
        <w:t xml:space="preserve">, </w:t>
      </w:r>
    </w:p>
    <w:p w14:paraId="6CCB75B3" w14:textId="77777777" w:rsidR="00CB5F10" w:rsidRDefault="00CC2DDA" w:rsidP="00C86B8A">
      <w:pPr>
        <w:pStyle w:val="a7"/>
      </w:pPr>
      <w:r>
        <w:t xml:space="preserve">являющиеся </w:t>
      </w:r>
      <w:r w:rsidR="0006092F">
        <w:t>учредителями, членами</w:t>
      </w:r>
      <w:r w:rsidR="00D917BF">
        <w:t xml:space="preserve"> </w:t>
      </w:r>
    </w:p>
    <w:p w14:paraId="3184E802" w14:textId="353FD497" w:rsidR="00BC27E5" w:rsidRDefault="00D917BF" w:rsidP="00C86B8A">
      <w:pPr>
        <w:pStyle w:val="a7"/>
      </w:pPr>
      <w:r>
        <w:t>ТСН СНТ «Солнечная слобода»</w:t>
      </w:r>
      <w:r w:rsidR="00C86B8A">
        <w:t>.</w:t>
      </w:r>
    </w:p>
    <w:p w14:paraId="6935FB40" w14:textId="77777777" w:rsidR="00F94405" w:rsidRDefault="00C86B8A" w:rsidP="00C86B8A">
      <w:r>
        <w:t>В СООТВЕТСТВИИ</w:t>
      </w:r>
      <w:r w:rsidR="001772D7">
        <w:t xml:space="preserve"> П.6 СТ. 181.</w:t>
      </w:r>
      <w:r w:rsidR="00CD3C10">
        <w:t>4 ГРАЖДАНСКОГО КОДЕКСА РОССИЙСКОЙ ФЕДЕРАЦИИ</w:t>
      </w:r>
      <w:r w:rsidR="00A85F16">
        <w:t xml:space="preserve"> УВЕДОМЛЯЮ ВАС О ТОМ, ЧТО МНОЮ </w:t>
      </w:r>
    </w:p>
    <w:p w14:paraId="44DF2A5C" w14:textId="54695D88" w:rsidR="00C86B8A" w:rsidRPr="00F94405" w:rsidRDefault="00837E9E" w:rsidP="00F94405">
      <w:pPr>
        <w:jc w:val="center"/>
        <w:rPr>
          <w:b/>
          <w:bCs/>
        </w:rPr>
      </w:pPr>
      <w:r w:rsidRPr="00F94405">
        <w:rPr>
          <w:b/>
          <w:bCs/>
        </w:rPr>
        <w:t xml:space="preserve">ЧУМАКОВОЙ </w:t>
      </w:r>
      <w:r w:rsidR="00F94405" w:rsidRPr="00F94405">
        <w:rPr>
          <w:b/>
          <w:bCs/>
        </w:rPr>
        <w:t>НАТАЛЬЕЙ АЛЕКСАНДРОВНОЙ</w:t>
      </w:r>
    </w:p>
    <w:p w14:paraId="14765C48" w14:textId="2E338376" w:rsidR="00A85F16" w:rsidRDefault="00BA43BD" w:rsidP="00C86B8A">
      <w:r>
        <w:t xml:space="preserve">ПОДАН </w:t>
      </w:r>
      <w:r w:rsidR="00594548">
        <w:t xml:space="preserve">(БУДЕТ ПОДАН) </w:t>
      </w:r>
      <w:r>
        <w:t>ВСТРЕЧНЫХ ИСК НА ИСКОВОЕ ЗАЯВЛЕНИЕ ТСН</w:t>
      </w:r>
      <w:r w:rsidR="009E75B9">
        <w:t> </w:t>
      </w:r>
      <w:r>
        <w:t>СНТ «СОЛНЕЧНАЯ СЛОБОДА»</w:t>
      </w:r>
      <w:r w:rsidR="00802E36">
        <w:t xml:space="preserve"> О ВЗЫСКАНИИ С МЕНЯ </w:t>
      </w:r>
      <w:r w:rsidR="00F82976">
        <w:t>ПЛАТЫ ЗА ПОЛЬЗОВАНИЕ ИМУЩЕСТВОМ ОБЩЕГО ПОЛЬЗОВАНИЯ</w:t>
      </w:r>
      <w:r w:rsidR="008A566D">
        <w:t xml:space="preserve"> О ПРИЗНАНИИ НИЧТОЖНЫМ РЕШЕНИЯ ОБЩЕГО СОБРАНИЯ</w:t>
      </w:r>
      <w:r w:rsidR="00831E6B">
        <w:t xml:space="preserve"> ТСН СНТ «СОЛНЕЧНАЯ СЛОБОДА»</w:t>
      </w:r>
      <w:r w:rsidR="006A46DE">
        <w:t xml:space="preserve"> ОТ 24.11.</w:t>
      </w:r>
      <w:r w:rsidR="009C42EC">
        <w:t>2018 ГОДА № 1 О СОЗДАНИИ ТСН СНТ «СОЛНЕЧНАЯ СЛОБОДА»</w:t>
      </w:r>
      <w:r w:rsidR="00D53570">
        <w:t xml:space="preserve"> И РЕШЕНИЯ ОТ 30.12.</w:t>
      </w:r>
      <w:r w:rsidR="002F3E3A">
        <w:t>2018 ГОДА № 2 ОБ УСТАНОВЛЕНИИ ЧЛЕНСКИХ ВЗНОСОВ.</w:t>
      </w:r>
    </w:p>
    <w:p w14:paraId="5C262C23" w14:textId="77777777" w:rsidR="002C43F9" w:rsidRDefault="000C13EA" w:rsidP="00C86B8A">
      <w:r>
        <w:t>ВСЕ НЕОБХОДИМЫЕ ДОКУМЕНТЫ ВЫ МОЖЕТЕ ПОЛУЧИТЬ НАПРАВИВ ЗАПРОС ПО АДРЕСУ</w:t>
      </w:r>
      <w:r w:rsidR="00F92FCE">
        <w:t xml:space="preserve"> </w:t>
      </w:r>
      <w:hyperlink r:id="rId5" w:history="1">
        <w:r w:rsidR="00A946C0" w:rsidRPr="004969CC">
          <w:rPr>
            <w:rStyle w:val="af"/>
            <w:lang w:val="en-US"/>
          </w:rPr>
          <w:t>SKZANDZHAN</w:t>
        </w:r>
        <w:r w:rsidR="00A946C0" w:rsidRPr="004969CC">
          <w:rPr>
            <w:rStyle w:val="af"/>
          </w:rPr>
          <w:t>@</w:t>
        </w:r>
        <w:r w:rsidR="00A946C0" w:rsidRPr="004969CC">
          <w:rPr>
            <w:rStyle w:val="af"/>
            <w:lang w:val="en-US"/>
          </w:rPr>
          <w:t>GMAIL</w:t>
        </w:r>
        <w:r w:rsidR="00A946C0" w:rsidRPr="004969CC">
          <w:rPr>
            <w:rStyle w:val="af"/>
          </w:rPr>
          <w:t>.</w:t>
        </w:r>
        <w:r w:rsidR="00A946C0" w:rsidRPr="004969CC">
          <w:rPr>
            <w:rStyle w:val="af"/>
            <w:lang w:val="en-US"/>
          </w:rPr>
          <w:t>COM</w:t>
        </w:r>
      </w:hyperlink>
      <w:r w:rsidR="00A946C0">
        <w:t xml:space="preserve">. ДОКУМЕНТЫ БУДУТ ВАМ ВЫСЛАНЫ </w:t>
      </w:r>
      <w:r w:rsidR="00EE387D">
        <w:t>В ТЕЧЕНИЕ</w:t>
      </w:r>
      <w:r w:rsidR="005B1A2E">
        <w:t xml:space="preserve"> ТРЕХ ДНЕЙ С МОМЕНТА ПОСТУПЛЕНИЯ ЗАПРОСА</w:t>
      </w:r>
      <w:r w:rsidR="00984BDD">
        <w:t xml:space="preserve"> В ЭЛЕКТРОННОМ ВИДЕ</w:t>
      </w:r>
      <w:r w:rsidR="006375C1">
        <w:t xml:space="preserve"> В ОТВЕТНОМ ПИСЬМЕ</w:t>
      </w:r>
      <w:r w:rsidR="00984BDD">
        <w:t>.</w:t>
      </w:r>
    </w:p>
    <w:p w14:paraId="094722DB" w14:textId="7FDF3739" w:rsidR="000C13EA" w:rsidRDefault="00984BDD" w:rsidP="00C86B8A">
      <w:r>
        <w:t xml:space="preserve"> ПО </w:t>
      </w:r>
      <w:r w:rsidR="002C43F9">
        <w:t xml:space="preserve">АДРЕСУ </w:t>
      </w:r>
      <w:hyperlink r:id="rId6" w:history="1">
        <w:r w:rsidR="002C43F9" w:rsidRPr="004969CC">
          <w:rPr>
            <w:rStyle w:val="af"/>
            <w:lang w:val="en-US"/>
          </w:rPr>
          <w:t>SKZANDZHAN</w:t>
        </w:r>
        <w:r w:rsidR="002C43F9" w:rsidRPr="004969CC">
          <w:rPr>
            <w:rStyle w:val="af"/>
          </w:rPr>
          <w:t>@</w:t>
        </w:r>
        <w:r w:rsidR="002C43F9" w:rsidRPr="004969CC">
          <w:rPr>
            <w:rStyle w:val="af"/>
            <w:lang w:val="en-US"/>
          </w:rPr>
          <w:t>GMAIL</w:t>
        </w:r>
        <w:r w:rsidR="002C43F9" w:rsidRPr="004969CC">
          <w:rPr>
            <w:rStyle w:val="af"/>
          </w:rPr>
          <w:t>.</w:t>
        </w:r>
        <w:r w:rsidR="002C43F9" w:rsidRPr="004969CC">
          <w:rPr>
            <w:rStyle w:val="af"/>
            <w:lang w:val="en-US"/>
          </w:rPr>
          <w:t>COM</w:t>
        </w:r>
      </w:hyperlink>
      <w:r w:rsidR="002C43F9">
        <w:t xml:space="preserve"> </w:t>
      </w:r>
      <w:r>
        <w:t>ВЫ МОЖЕТЕ ЗАДАТЬ ВОПРОСЫ</w:t>
      </w:r>
      <w:r w:rsidR="00B91C39">
        <w:t>,</w:t>
      </w:r>
      <w:r w:rsidR="00EE387D">
        <w:t xml:space="preserve"> ВОЗНИКШИЕ У ВАС В СВЯЗИ С ДАННЫМ УВЕДОМЛЕНИЕ</w:t>
      </w:r>
      <w:r w:rsidR="00A67434">
        <w:t>М.</w:t>
      </w:r>
    </w:p>
    <w:p w14:paraId="4D49AF5C" w14:textId="2173CC1A" w:rsidR="00A67434" w:rsidRDefault="00A67434" w:rsidP="00C86B8A">
      <w:r>
        <w:t>НАСТОЯЩЕЕ УВЕДОМЛЕНИЕ</w:t>
      </w:r>
      <w:r w:rsidR="004A5087">
        <w:t xml:space="preserve"> РАЗМЕЩЕНО НА СТЕНДЕ</w:t>
      </w:r>
      <w:r w:rsidR="00AB2B3B">
        <w:t xml:space="preserve"> ПРИ ВЪЕЗДЕ В ПОСЕЛОК </w:t>
      </w:r>
      <w:r w:rsidR="00762C3C">
        <w:t>«СОЛНЕЧНАЯ СЛОБОДА»</w:t>
      </w:r>
      <w:r w:rsidR="003A7C5C">
        <w:t xml:space="preserve"> </w:t>
      </w:r>
      <w:r w:rsidR="003944EA">
        <w:t xml:space="preserve">ПО АДРЕСУ: КАЛУЖСКАЯ ОБЛАСТЬ, БОРОВСКИЙ РАЙОН, РЯДОМ С ДЕРЕВНЕЙ БУТОВКА </w:t>
      </w:r>
      <w:r w:rsidR="003A7C5C">
        <w:t>И НАПРАВЛЕНО</w:t>
      </w:r>
      <w:r w:rsidR="00B43FF7">
        <w:t xml:space="preserve"> ПРЕДСЕДАТЕЛЮ ПРАВЛЕНИЯ ТСН СНТ «СОЛНЕЧНАЯ СЛОБОДА» ПЕРФИЛОВУ А.В. ДЛЯ </w:t>
      </w:r>
      <w:r w:rsidR="00130C96">
        <w:t xml:space="preserve">УВЕДОМЛЕНИЯ </w:t>
      </w:r>
      <w:r w:rsidR="00493076">
        <w:t>УЧАСТНИК</w:t>
      </w:r>
      <w:r w:rsidR="00130C96">
        <w:t>ОВ</w:t>
      </w:r>
      <w:r w:rsidR="00194077">
        <w:t xml:space="preserve"> ТСН</w:t>
      </w:r>
      <w:r w:rsidR="00130C96">
        <w:t xml:space="preserve"> СНТ «СОЛНЕЧНАЯ СЛОБОДА»</w:t>
      </w:r>
      <w:r w:rsidR="00B2351D">
        <w:t xml:space="preserve"> ПО АДРЕСУ ЭЛЕКТРОННОЙ ПОЧТЫ</w:t>
      </w:r>
      <w:r w:rsidR="00D42663">
        <w:t xml:space="preserve"> </w:t>
      </w:r>
      <w:hyperlink r:id="rId7" w:history="1">
        <w:r w:rsidR="008D626B" w:rsidRPr="004969CC">
          <w:rPr>
            <w:rStyle w:val="af"/>
          </w:rPr>
          <w:t>СНТ@</w:t>
        </w:r>
        <w:proofErr w:type="spellStart"/>
        <w:r w:rsidR="008D626B" w:rsidRPr="004969CC">
          <w:rPr>
            <w:rStyle w:val="af"/>
            <w:lang w:val="en-US"/>
          </w:rPr>
          <w:t>sunsloboda</w:t>
        </w:r>
        <w:proofErr w:type="spellEnd"/>
        <w:r w:rsidR="008D626B" w:rsidRPr="004969CC">
          <w:rPr>
            <w:rStyle w:val="af"/>
          </w:rPr>
          <w:t>.</w:t>
        </w:r>
        <w:r w:rsidR="008D626B" w:rsidRPr="004969CC">
          <w:rPr>
            <w:rStyle w:val="af"/>
            <w:lang w:val="en-US"/>
          </w:rPr>
          <w:t>com</w:t>
        </w:r>
      </w:hyperlink>
      <w:r w:rsidR="00E6268D">
        <w:t>.</w:t>
      </w:r>
    </w:p>
    <w:p w14:paraId="7269C34E" w14:textId="77777777" w:rsidR="008D626B" w:rsidRPr="00204F14" w:rsidRDefault="008D626B" w:rsidP="008D626B">
      <w:r>
        <w:t>НАСТОЯЩЕЕ УВЕДОМЛЕНИЕ БУДЕТ ПОСЛАНО ПЕРФИЛОВУ А.В В ЭЛЕКТРОННОМ ВИДЕ С ЭЛЕКТРОННОЙ ПОЧТЫ СНТ «ДНП «СОЛНЕЧНАЯ СЛОБОДА»</w:t>
      </w:r>
    </w:p>
    <w:p w14:paraId="7D7ABF03" w14:textId="77777777" w:rsidR="008D626B" w:rsidRDefault="008D626B" w:rsidP="00C86B8A"/>
    <w:p w14:paraId="40CF42D2" w14:textId="36877B7D" w:rsidR="00E978EA" w:rsidRDefault="007E07CB" w:rsidP="007E07CB">
      <w:pPr>
        <w:jc w:val="right"/>
      </w:pPr>
      <w:r>
        <w:t>Чумакова Н.А.</w:t>
      </w:r>
    </w:p>
    <w:p w14:paraId="0699497F" w14:textId="41A553DF" w:rsidR="008F25C7" w:rsidRDefault="008F25C7" w:rsidP="007E07CB">
      <w:pPr>
        <w:jc w:val="right"/>
      </w:pPr>
    </w:p>
    <w:p w14:paraId="7E8F5777" w14:textId="5C1B7F0B" w:rsidR="008F25C7" w:rsidRDefault="008F25C7" w:rsidP="007E07CB">
      <w:pPr>
        <w:jc w:val="right"/>
      </w:pPr>
    </w:p>
    <w:p w14:paraId="25E5AAEE" w14:textId="76DB2F72" w:rsidR="008F25C7" w:rsidRDefault="008F25C7" w:rsidP="007E07CB">
      <w:pPr>
        <w:jc w:val="right"/>
      </w:pPr>
    </w:p>
    <w:p w14:paraId="51B81117" w14:textId="1D746FC2" w:rsidR="008F25C7" w:rsidRDefault="008F25C7" w:rsidP="007E07CB">
      <w:pPr>
        <w:jc w:val="right"/>
      </w:pPr>
    </w:p>
    <w:p w14:paraId="6D361257" w14:textId="77777777" w:rsidR="008F25C7" w:rsidRDefault="008F25C7" w:rsidP="008F25C7">
      <w:pPr>
        <w:pStyle w:val="a7"/>
      </w:pPr>
      <w:r>
        <w:lastRenderedPageBreak/>
        <w:t xml:space="preserve">УВЕДОМЛЕНИЕ </w:t>
      </w:r>
    </w:p>
    <w:p w14:paraId="4E6A8E30" w14:textId="77777777" w:rsidR="008F25C7" w:rsidRDefault="008F25C7" w:rsidP="008F25C7">
      <w:pPr>
        <w:pStyle w:val="a7"/>
      </w:pPr>
      <w:r>
        <w:t xml:space="preserve">собственников земельных участков находящиеся в границах </w:t>
      </w:r>
    </w:p>
    <w:p w14:paraId="68DDA791" w14:textId="77777777" w:rsidR="008F25C7" w:rsidRDefault="008F25C7" w:rsidP="008F25C7">
      <w:pPr>
        <w:pStyle w:val="a7"/>
      </w:pPr>
      <w:r>
        <w:t xml:space="preserve">СНТ «ДНП «Солнечная слобода», </w:t>
      </w:r>
    </w:p>
    <w:p w14:paraId="1A72679B" w14:textId="77777777" w:rsidR="008F25C7" w:rsidRDefault="008F25C7" w:rsidP="008F25C7">
      <w:pPr>
        <w:pStyle w:val="a7"/>
      </w:pPr>
      <w:r>
        <w:t xml:space="preserve">являющиеся учредителями, членами </w:t>
      </w:r>
    </w:p>
    <w:p w14:paraId="31FD5770" w14:textId="77777777" w:rsidR="008F25C7" w:rsidRDefault="008F25C7" w:rsidP="008F25C7">
      <w:pPr>
        <w:pStyle w:val="a7"/>
      </w:pPr>
      <w:r>
        <w:t>ТСН СНТ «Солнечная слобода».</w:t>
      </w:r>
    </w:p>
    <w:p w14:paraId="5F102B05" w14:textId="77777777" w:rsidR="008F25C7" w:rsidRDefault="008F25C7" w:rsidP="008F25C7">
      <w:r>
        <w:t xml:space="preserve">В СООТВЕТСТВИИ П.6 СТ. 181.4 ГРАЖДАНСКОГО КОДЕКСА РОССИЙСКОЙ ФЕДЕРАЦИИ УВЕДОМЛЯЮ ВАС О ТОМ, ЧТО МНОЮ </w:t>
      </w:r>
    </w:p>
    <w:p w14:paraId="0A4F35A9" w14:textId="1733CF15" w:rsidR="008F25C7" w:rsidRPr="00F94405" w:rsidRDefault="001F6E46" w:rsidP="001F6E46">
      <w:pPr>
        <w:pStyle w:val="a7"/>
      </w:pPr>
      <w:r>
        <w:t xml:space="preserve">скворцовой </w:t>
      </w:r>
      <w:r w:rsidR="002629EC">
        <w:t>ниной константиновной</w:t>
      </w:r>
    </w:p>
    <w:p w14:paraId="1BCA5BE1" w14:textId="77777777" w:rsidR="008F25C7" w:rsidRDefault="008F25C7" w:rsidP="008F25C7">
      <w:r>
        <w:t>ПОДАН (БУДЕТ ПОДАН) ВСТРЕЧНЫХ ИСК НА ИСКОВОЕ ЗАЯВЛЕНИЕ ТСН СНТ «СОЛНЕЧНАЯ СЛОБОДА» О ВЗЫСКАНИИ С МЕНЯ ПЛАТЫ ЗА ПОЛЬЗОВАНИЕ ИМУЩЕСТВОМ ОБЩЕГО ПОЛЬЗОВАНИЯ О ПРИЗНАНИИ НИЧТОЖНЫМ РЕШЕНИЯ ОБЩЕГО СОБРАНИЯ ТСН СНТ «СОЛНЕЧНАЯ СЛОБОДА» ОТ 24.11.2018 ГОДА № 1 О СОЗДАНИИ ТСН СНТ «СОЛНЕЧНАЯ СЛОБОДА» И РЕШЕНИЯ ОТ 30.12.2018 ГОДА № 2 ОБ УСТАНОВЛЕНИИ ЧЛЕНСКИХ ВЗНОСОВ.</w:t>
      </w:r>
    </w:p>
    <w:p w14:paraId="3D338527" w14:textId="77777777" w:rsidR="008F25C7" w:rsidRDefault="008F25C7" w:rsidP="008F25C7">
      <w:r>
        <w:t xml:space="preserve">ВСЕ НЕОБХОДИМЫЕ ДОКУМЕНТЫ ВЫ МОЖЕТЕ ПОЛУЧИТЬ НАПРАВИВ ЗАПРОС ПО АДРЕСУ </w:t>
      </w:r>
      <w:hyperlink r:id="rId8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>. ДОКУМЕНТЫ БУДУТ ВАМ ВЫСЛАНЫ В ТЕЧЕНИЕ ТРЕХ ДНЕЙ С МОМЕНТА ПОСТУПЛЕНИЯ ЗАПРОСА В ЭЛЕКТРОННОМ ВИДЕ В ОТВЕТНОМ ПИСЬМЕ.</w:t>
      </w:r>
    </w:p>
    <w:p w14:paraId="7C880EC4" w14:textId="77777777" w:rsidR="008F25C7" w:rsidRDefault="008F25C7" w:rsidP="008F25C7">
      <w:r>
        <w:t xml:space="preserve"> ПО АДРЕСУ </w:t>
      </w:r>
      <w:hyperlink r:id="rId9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 xml:space="preserve"> ВЫ МОЖЕТЕ ЗАДАТЬ ВОПРОСЫ, ВОЗНИКШИЕ У ВАС В СВЯЗИ С ДАННЫМ УВЕДОМЛЕНИЕМ.</w:t>
      </w:r>
    </w:p>
    <w:p w14:paraId="0AAB8119" w14:textId="6427C3B2" w:rsidR="008F25C7" w:rsidRDefault="008F25C7" w:rsidP="008F25C7">
      <w:r>
        <w:t>НАСТОЯЩЕЕ УВЕДОМЛЕНИЕ РАЗМЕЩЕНО НА СТЕНДЕ ПРИ ВЪЕЗДЕ В ПОСЕЛОК «СОЛНЕЧНАЯ СЛОБОДА»</w:t>
      </w:r>
      <w:r w:rsidR="00C80E12">
        <w:t xml:space="preserve"> ПО АДРЕСУ</w:t>
      </w:r>
      <w:r w:rsidR="007C0403">
        <w:t>: КАЛУЖСКАЯ ОБЛАСТЬ, БОРОВСКИЙ РАЙОН, Р</w:t>
      </w:r>
      <w:r w:rsidR="00A67C08">
        <w:t>ЯД</w:t>
      </w:r>
      <w:r w:rsidR="007C0403">
        <w:t>ОМ С ДЕРЕВНЕЙ БУТОВКА</w:t>
      </w:r>
      <w:r>
        <w:t xml:space="preserve"> И НАПРАВЛЕНО ПРЕДСЕДАТЕЛЮ ПРАВЛЕНИЯ ТСН СНТ «СОЛНЕЧНАЯ СЛОБОДА» ПЕРФИЛОВУ А.В. ДЛЯ УВЕДОМЛЕНИЯ УЧАСТНИКОВ ТСН СНТ «СОЛНЕЧНАЯ СЛОБОДА» ПО АДРЕСУ ЭЛЕКТРОННОЙ ПОЧТЫ </w:t>
      </w:r>
      <w:hyperlink r:id="rId10" w:history="1">
        <w:r w:rsidR="00820FE9" w:rsidRPr="004969CC">
          <w:rPr>
            <w:rStyle w:val="af"/>
          </w:rPr>
          <w:t>СНТ@</w:t>
        </w:r>
        <w:proofErr w:type="spellStart"/>
        <w:r w:rsidR="00820FE9" w:rsidRPr="004969CC">
          <w:rPr>
            <w:rStyle w:val="af"/>
            <w:lang w:val="en-US"/>
          </w:rPr>
          <w:t>sunsloboda</w:t>
        </w:r>
        <w:proofErr w:type="spellEnd"/>
        <w:r w:rsidR="00820FE9" w:rsidRPr="004969CC">
          <w:rPr>
            <w:rStyle w:val="af"/>
          </w:rPr>
          <w:t>.</w:t>
        </w:r>
        <w:r w:rsidR="00820FE9" w:rsidRPr="004969CC">
          <w:rPr>
            <w:rStyle w:val="af"/>
            <w:lang w:val="en-US"/>
          </w:rPr>
          <w:t>com</w:t>
        </w:r>
      </w:hyperlink>
      <w:r>
        <w:t>.</w:t>
      </w:r>
    </w:p>
    <w:p w14:paraId="648B6FB5" w14:textId="77777777" w:rsidR="00820FE9" w:rsidRPr="00204F14" w:rsidRDefault="00820FE9" w:rsidP="00820FE9">
      <w:r>
        <w:t>НАСТОЯЩЕЕ УВЕДОМЛЕНИЕ БУДЕТ ПОСЛАНО ПЕРФИЛОВУ А.В В ЭЛЕКТРОННОМ ВИДЕ С ЭЛЕКТРОННОЙ ПОЧТЫ СНТ «ДНП «СОЛНЕЧНАЯ СЛОБОДА»</w:t>
      </w:r>
    </w:p>
    <w:p w14:paraId="6631173D" w14:textId="77777777" w:rsidR="00820FE9" w:rsidRDefault="00820FE9" w:rsidP="008F25C7"/>
    <w:p w14:paraId="7084545A" w14:textId="36F487D0" w:rsidR="008F25C7" w:rsidRPr="007E07CB" w:rsidRDefault="00820FE9" w:rsidP="008F25C7">
      <w:pPr>
        <w:jc w:val="right"/>
      </w:pPr>
      <w:r>
        <w:t>С</w:t>
      </w:r>
      <w:r w:rsidR="008D626B">
        <w:t>КВОРЦОВА</w:t>
      </w:r>
      <w:r>
        <w:t xml:space="preserve"> </w:t>
      </w:r>
      <w:proofErr w:type="gramStart"/>
      <w:r>
        <w:t>Н.К.</w:t>
      </w:r>
      <w:proofErr w:type="gramEnd"/>
    </w:p>
    <w:p w14:paraId="5F2D7032" w14:textId="4AB48D42" w:rsidR="008F25C7" w:rsidRDefault="008F25C7" w:rsidP="007E07CB">
      <w:pPr>
        <w:jc w:val="right"/>
      </w:pPr>
    </w:p>
    <w:p w14:paraId="0B9BFB8A" w14:textId="7A0D9972" w:rsidR="00EF7F8D" w:rsidRDefault="00EF7F8D" w:rsidP="007E07CB">
      <w:pPr>
        <w:jc w:val="right"/>
      </w:pPr>
    </w:p>
    <w:p w14:paraId="76C4B315" w14:textId="73171274" w:rsidR="00EF7F8D" w:rsidRDefault="00EF7F8D" w:rsidP="007E07CB">
      <w:pPr>
        <w:jc w:val="right"/>
      </w:pPr>
    </w:p>
    <w:p w14:paraId="572BE6A6" w14:textId="4A3C478B" w:rsidR="00EF7F8D" w:rsidRDefault="00EF7F8D" w:rsidP="007E07CB">
      <w:pPr>
        <w:jc w:val="right"/>
      </w:pPr>
    </w:p>
    <w:p w14:paraId="5781A85C" w14:textId="77777777" w:rsidR="00EF7F8D" w:rsidRDefault="00EF7F8D" w:rsidP="00EF7F8D">
      <w:pPr>
        <w:pStyle w:val="a7"/>
      </w:pPr>
      <w:r>
        <w:lastRenderedPageBreak/>
        <w:t xml:space="preserve">УВЕДОМЛЕНИЕ </w:t>
      </w:r>
    </w:p>
    <w:p w14:paraId="2424A532" w14:textId="77777777" w:rsidR="00EF7F8D" w:rsidRDefault="00EF7F8D" w:rsidP="00EF7F8D">
      <w:pPr>
        <w:pStyle w:val="a7"/>
      </w:pPr>
      <w:r>
        <w:t xml:space="preserve">собственников земельных участков находящиеся в границах </w:t>
      </w:r>
    </w:p>
    <w:p w14:paraId="2CE2257D" w14:textId="77777777" w:rsidR="00EF7F8D" w:rsidRDefault="00EF7F8D" w:rsidP="00EF7F8D">
      <w:pPr>
        <w:pStyle w:val="a7"/>
      </w:pPr>
      <w:r>
        <w:t xml:space="preserve">СНТ «ДНП «Солнечная слобода», </w:t>
      </w:r>
    </w:p>
    <w:p w14:paraId="7AC4FA55" w14:textId="77777777" w:rsidR="00EF7F8D" w:rsidRDefault="00EF7F8D" w:rsidP="00EF7F8D">
      <w:pPr>
        <w:pStyle w:val="a7"/>
      </w:pPr>
      <w:r>
        <w:t xml:space="preserve">являющиеся учредителями, членами </w:t>
      </w:r>
    </w:p>
    <w:p w14:paraId="71C48B7B" w14:textId="77777777" w:rsidR="00EF7F8D" w:rsidRDefault="00EF7F8D" w:rsidP="00EF7F8D">
      <w:pPr>
        <w:pStyle w:val="a7"/>
      </w:pPr>
      <w:r>
        <w:t>ТСН СНТ «Солнечная слобода».</w:t>
      </w:r>
    </w:p>
    <w:p w14:paraId="1C27F096" w14:textId="77777777" w:rsidR="00EF7F8D" w:rsidRDefault="00EF7F8D" w:rsidP="00EF7F8D">
      <w:r>
        <w:t xml:space="preserve">В СООТВЕТСТВИИ П.6 СТ. 181.4 ГРАЖДАНСКОГО КОДЕКСА РОССИЙСКОЙ ФЕДЕРАЦИИ УВЕДОМЛЯЮ ВАС О ТОМ, ЧТО МНОЮ </w:t>
      </w:r>
    </w:p>
    <w:p w14:paraId="43456A8E" w14:textId="1796D3CA" w:rsidR="00EF7F8D" w:rsidRPr="00F94405" w:rsidRDefault="00EF7F8D" w:rsidP="00EF7F8D">
      <w:pPr>
        <w:pStyle w:val="a7"/>
      </w:pPr>
      <w:r>
        <w:t>ПАВЛЕНКО</w:t>
      </w:r>
      <w:r w:rsidR="00493BA4">
        <w:t xml:space="preserve"> </w:t>
      </w:r>
      <w:r w:rsidR="0056416C">
        <w:t>ФЕДОРОМ ДМИТРИЕВИЧЕМ</w:t>
      </w:r>
    </w:p>
    <w:p w14:paraId="5915AF0A" w14:textId="77777777" w:rsidR="00EF7F8D" w:rsidRDefault="00EF7F8D" w:rsidP="00EF7F8D">
      <w:r>
        <w:t>ПОДАН (БУДЕТ ПОДАН) ВСТРЕЧНЫХ ИСК НА ИСКОВОЕ ЗАЯВЛЕНИЕ ТСН СНТ «СОЛНЕЧНАЯ СЛОБОДА» О ВЗЫСКАНИИ С МЕНЯ ПЛАТЫ ЗА ПОЛЬЗОВАНИЕ ИМУЩЕСТВОМ ОБЩЕГО ПОЛЬЗОВАНИЯ О ПРИЗНАНИИ НИЧТОЖНЫМ РЕШЕНИЯ ОБЩЕГО СОБРАНИЯ ТСН СНТ «СОЛНЕЧНАЯ СЛОБОДА» ОТ 24.11.2018 ГОДА № 1 О СОЗДАНИИ ТСН СНТ «СОЛНЕЧНАЯ СЛОБОДА» И РЕШЕНИЯ ОТ 30.12.2018 ГОДА № 2 ОБ УСТАНОВЛЕНИИ ЧЛЕНСКИХ ВЗНОСОВ.</w:t>
      </w:r>
    </w:p>
    <w:p w14:paraId="2FE8EA3A" w14:textId="77777777" w:rsidR="00EF7F8D" w:rsidRDefault="00EF7F8D" w:rsidP="00EF7F8D">
      <w:r>
        <w:t xml:space="preserve">ВСЕ НЕОБХОДИМЫЕ ДОКУМЕНТЫ ВЫ МОЖЕТЕ ПОЛУЧИТЬ НАПРАВИВ ЗАПРОС ПО АДРЕСУ </w:t>
      </w:r>
      <w:hyperlink r:id="rId11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>. ДОКУМЕНТЫ БУДУТ ВАМ ВЫСЛАНЫ В ТЕЧЕНИЕ ТРЕХ ДНЕЙ С МОМЕНТА ПОСТУПЛЕНИЯ ЗАПРОСА В ЭЛЕКТРОННОМ ВИДЕ В ОТВЕТНОМ ПИСЬМЕ.</w:t>
      </w:r>
    </w:p>
    <w:p w14:paraId="156E7383" w14:textId="77777777" w:rsidR="00EF7F8D" w:rsidRDefault="00EF7F8D" w:rsidP="00EF7F8D">
      <w:r>
        <w:t xml:space="preserve"> ПО АДРЕСУ </w:t>
      </w:r>
      <w:hyperlink r:id="rId12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 xml:space="preserve"> ВЫ МОЖЕТЕ ЗАДАТЬ ВОПРОСЫ, ВОЗНИКШИЕ У ВАС В СВЯЗИ С ДАННЫМ УВЕДОМЛЕНИЕМ.</w:t>
      </w:r>
    </w:p>
    <w:p w14:paraId="49522428" w14:textId="56FA1ABA" w:rsidR="00EF7F8D" w:rsidRDefault="00EF7F8D" w:rsidP="00EF7F8D">
      <w:r>
        <w:t xml:space="preserve">НАСТОЯЩЕЕ УВЕДОМЛЕНИЕ РАЗМЕЩЕНО НА СТЕНДЕ ПРИ ВЪЕЗДЕ В ПОСЕЛОК «СОЛНЕЧНАЯ СЛОБОДА» ПО АДРЕСУ: КАЛУЖСКАЯ ОБЛАСТЬ, БОРОВСКИЙ РАЙОН, РЯДОМ С ДЕРЕВНЕЙ БУТОВКА И НАПРАВЛЕНО ПРЕДСЕДАТЕЛЮ ПРАВЛЕНИЯ ТСН СНТ «СОЛНЕЧНАЯ СЛОБОДА» ПЕРФИЛОВУ А.В. ДЛЯ УВЕДОМЛЕНИЯ УЧАСТНИКОВ ТСН СНТ «СОЛНЕЧНАЯ СЛОБОДА» ПО АДРЕСУ ЭЛЕКТРОННОЙ ПОЧТЫ </w:t>
      </w:r>
      <w:hyperlink r:id="rId13" w:history="1">
        <w:r w:rsidR="00820FE9" w:rsidRPr="004969CC">
          <w:rPr>
            <w:rStyle w:val="af"/>
          </w:rPr>
          <w:t>СНТ@</w:t>
        </w:r>
        <w:proofErr w:type="spellStart"/>
        <w:r w:rsidR="00820FE9" w:rsidRPr="004969CC">
          <w:rPr>
            <w:rStyle w:val="af"/>
            <w:lang w:val="en-US"/>
          </w:rPr>
          <w:t>sunsloboda</w:t>
        </w:r>
        <w:proofErr w:type="spellEnd"/>
        <w:r w:rsidR="00820FE9" w:rsidRPr="004969CC">
          <w:rPr>
            <w:rStyle w:val="af"/>
          </w:rPr>
          <w:t>.</w:t>
        </w:r>
        <w:r w:rsidR="00820FE9" w:rsidRPr="004969CC">
          <w:rPr>
            <w:rStyle w:val="af"/>
            <w:lang w:val="en-US"/>
          </w:rPr>
          <w:t>com</w:t>
        </w:r>
      </w:hyperlink>
      <w:r>
        <w:t>.</w:t>
      </w:r>
    </w:p>
    <w:p w14:paraId="53E03C1E" w14:textId="77777777" w:rsidR="00820FE9" w:rsidRPr="00204F14" w:rsidRDefault="00820FE9" w:rsidP="00820FE9">
      <w:r>
        <w:t>НАСТОЯЩЕЕ УВЕДОМЛЕНИЕ БУДЕТ ПОСЛАНО ПЕРФИЛОВУ А.В В ЭЛЕКТРОННОМ ВИДЕ С ЭЛЕКТРОННОЙ ПОЧТЫ СНТ «ДНП «СОЛНЕЧНАЯ СЛОБОДА»</w:t>
      </w:r>
    </w:p>
    <w:p w14:paraId="08352BE9" w14:textId="77777777" w:rsidR="00820FE9" w:rsidRDefault="00820FE9" w:rsidP="00EF7F8D"/>
    <w:p w14:paraId="127CFA50" w14:textId="1EDF747B" w:rsidR="00EF7F8D" w:rsidRDefault="0048070C" w:rsidP="0048070C">
      <w:pPr>
        <w:jc w:val="right"/>
      </w:pPr>
      <w:r>
        <w:t xml:space="preserve">Павленко </w:t>
      </w:r>
      <w:proofErr w:type="gramStart"/>
      <w:r>
        <w:t>Ф.Д.</w:t>
      </w:r>
      <w:proofErr w:type="gramEnd"/>
    </w:p>
    <w:p w14:paraId="7D844F72" w14:textId="57E8D487" w:rsidR="0067182D" w:rsidRDefault="0067182D" w:rsidP="0048070C">
      <w:pPr>
        <w:jc w:val="right"/>
      </w:pPr>
    </w:p>
    <w:p w14:paraId="1A2E32A9" w14:textId="795A3B48" w:rsidR="0067182D" w:rsidRDefault="0067182D" w:rsidP="0048070C">
      <w:pPr>
        <w:jc w:val="right"/>
      </w:pPr>
    </w:p>
    <w:p w14:paraId="15A13AB6" w14:textId="65560DD7" w:rsidR="0067182D" w:rsidRDefault="0067182D" w:rsidP="0048070C">
      <w:pPr>
        <w:jc w:val="right"/>
      </w:pPr>
    </w:p>
    <w:p w14:paraId="315DD403" w14:textId="779B47EF" w:rsidR="0067182D" w:rsidRDefault="0067182D" w:rsidP="0048070C">
      <w:pPr>
        <w:jc w:val="right"/>
      </w:pPr>
    </w:p>
    <w:p w14:paraId="1B6550CA" w14:textId="77777777" w:rsidR="0067182D" w:rsidRDefault="0067182D" w:rsidP="0067182D">
      <w:pPr>
        <w:pStyle w:val="a7"/>
      </w:pPr>
      <w:r>
        <w:lastRenderedPageBreak/>
        <w:t xml:space="preserve">УВЕДОМЛЕНИЕ </w:t>
      </w:r>
    </w:p>
    <w:p w14:paraId="18D9282E" w14:textId="77777777" w:rsidR="0067182D" w:rsidRDefault="0067182D" w:rsidP="0067182D">
      <w:pPr>
        <w:pStyle w:val="a7"/>
      </w:pPr>
      <w:r>
        <w:t xml:space="preserve">собственников земельных участков находящиеся в границах </w:t>
      </w:r>
    </w:p>
    <w:p w14:paraId="5DE73B89" w14:textId="77777777" w:rsidR="0067182D" w:rsidRDefault="0067182D" w:rsidP="0067182D">
      <w:pPr>
        <w:pStyle w:val="a7"/>
      </w:pPr>
      <w:r>
        <w:t xml:space="preserve">СНТ «ДНП «Солнечная слобода», </w:t>
      </w:r>
    </w:p>
    <w:p w14:paraId="0AE3D3E9" w14:textId="77777777" w:rsidR="0067182D" w:rsidRDefault="0067182D" w:rsidP="0067182D">
      <w:pPr>
        <w:pStyle w:val="a7"/>
      </w:pPr>
      <w:r>
        <w:t xml:space="preserve">являющиеся учредителями, членами </w:t>
      </w:r>
    </w:p>
    <w:p w14:paraId="61453CA7" w14:textId="77777777" w:rsidR="0067182D" w:rsidRDefault="0067182D" w:rsidP="0067182D">
      <w:pPr>
        <w:pStyle w:val="a7"/>
      </w:pPr>
      <w:r>
        <w:t>ТСН СНТ «Солнечная слобода».</w:t>
      </w:r>
    </w:p>
    <w:p w14:paraId="3834B68C" w14:textId="77777777" w:rsidR="0067182D" w:rsidRDefault="0067182D" w:rsidP="0067182D">
      <w:r>
        <w:t xml:space="preserve">В СООТВЕТСТВИИ П.6 СТ. 181.4 ГРАЖДАНСКОГО КОДЕКСА РОССИЙСКОЙ ФЕДЕРАЦИИ УВЕДОМЛЯЮ ВАС О ТОМ, ЧТО МНОЮ </w:t>
      </w:r>
    </w:p>
    <w:p w14:paraId="594BF791" w14:textId="2F13DA82" w:rsidR="0067182D" w:rsidRPr="00F94405" w:rsidRDefault="00654A0D" w:rsidP="00B0591D">
      <w:pPr>
        <w:pStyle w:val="a7"/>
      </w:pPr>
      <w:r>
        <w:t>ПОД</w:t>
      </w:r>
      <w:r w:rsidR="00B0591D">
        <w:t>ГУЗОВЫМ АНДРЕЕМ ГЕННАДЬЕВИЧЕМ</w:t>
      </w:r>
    </w:p>
    <w:p w14:paraId="5265664B" w14:textId="77777777" w:rsidR="0067182D" w:rsidRDefault="0067182D" w:rsidP="0067182D">
      <w:r>
        <w:t>ПОДАН (БУДЕТ ПОДАН) ВСТРЕЧНЫХ ИСК НА ИСКОВОЕ ЗАЯВЛЕНИЕ ТСН СНТ «СОЛНЕЧНАЯ СЛОБОДА» О ВЗЫСКАНИИ С МЕНЯ ПЛАТЫ ЗА ПОЛЬЗОВАНИЕ ИМУЩЕСТВОМ ОБЩЕГО ПОЛЬЗОВАНИЯ О ПРИЗНАНИИ НИЧТОЖНЫМ РЕШЕНИЯ ОБЩЕГО СОБРАНИЯ ТСН СНТ «СОЛНЕЧНАЯ СЛОБОДА» ОТ 24.11.2018 ГОДА № 1 О СОЗДАНИИ ТСН СНТ «СОЛНЕЧНАЯ СЛОБОДА» И РЕШЕНИЯ ОТ 30.12.2018 ГОДА № 2 ОБ УСТАНОВЛЕНИИ ЧЛЕНСКИХ ВЗНОСОВ.</w:t>
      </w:r>
    </w:p>
    <w:p w14:paraId="17122550" w14:textId="77777777" w:rsidR="0067182D" w:rsidRDefault="0067182D" w:rsidP="0067182D">
      <w:r>
        <w:t xml:space="preserve">ВСЕ НЕОБХОДИМЫЕ ДОКУМЕНТЫ ВЫ МОЖЕТЕ ПОЛУЧИТЬ НАПРАВИВ ЗАПРОС ПО АДРЕСУ </w:t>
      </w:r>
      <w:hyperlink r:id="rId14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>. ДОКУМЕНТЫ БУДУТ ВАМ ВЫСЛАНЫ В ТЕЧЕНИЕ ТРЕХ ДНЕЙ С МОМЕНТА ПОСТУПЛЕНИЯ ЗАПРОСА В ЭЛЕКТРОННОМ ВИДЕ В ОТВЕТНОМ ПИСЬМЕ.</w:t>
      </w:r>
    </w:p>
    <w:p w14:paraId="2E2E2E47" w14:textId="77777777" w:rsidR="0067182D" w:rsidRDefault="0067182D" w:rsidP="0067182D">
      <w:r>
        <w:t xml:space="preserve"> ПО АДРЕСУ </w:t>
      </w:r>
      <w:hyperlink r:id="rId15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 xml:space="preserve"> ВЫ МОЖЕТЕ ЗАДАТЬ ВОПРОСЫ, ВОЗНИКШИЕ У ВАС В СВЯЗИ С ДАННЫМ УВЕДОМЛЕНИЕМ.</w:t>
      </w:r>
    </w:p>
    <w:p w14:paraId="3CB226D2" w14:textId="66C371F1" w:rsidR="0067182D" w:rsidRDefault="0067182D" w:rsidP="0067182D">
      <w:r>
        <w:t xml:space="preserve">НАСТОЯЩЕЕ УВЕДОМЛЕНИЕ РАЗМЕЩЕНО НА СТЕНДЕ ПРИ ВЪЕЗДЕ В ПОСЕЛОК «СОЛНЕЧНАЯ СЛОБОДА» ПО АДРЕСУ: КАЛУЖСКАЯ ОБЛАСТЬ, БОРОВСКИЙ РАЙОН, РЯДОМ С ДЕРЕВНЕЙ БУТОВКА И НАПРАВЛЕНО ПРЕДСЕДАТЕЛЮ ПРАВЛЕНИЯ ТСН СНТ «СОЛНЕЧНАЯ СЛОБОДА» ПЕРФИЛОВУ А.В. ДЛЯ УВЕДОМЛЕНИЯ УЧАСТНИКОВ ТСН СНТ «СОЛНЕЧНАЯ СЛОБОДА» ПО АДРЕСУ ЭЛЕКТРОННОЙ ПОЧТЫ </w:t>
      </w:r>
      <w:hyperlink r:id="rId16" w:history="1">
        <w:r w:rsidR="00134616" w:rsidRPr="004969CC">
          <w:rPr>
            <w:rStyle w:val="af"/>
          </w:rPr>
          <w:t>СНТ@</w:t>
        </w:r>
        <w:proofErr w:type="spellStart"/>
        <w:r w:rsidR="00134616" w:rsidRPr="004969CC">
          <w:rPr>
            <w:rStyle w:val="af"/>
            <w:lang w:val="en-US"/>
          </w:rPr>
          <w:t>sunsloboda</w:t>
        </w:r>
        <w:proofErr w:type="spellEnd"/>
        <w:r w:rsidR="00134616" w:rsidRPr="004969CC">
          <w:rPr>
            <w:rStyle w:val="af"/>
          </w:rPr>
          <w:t>.</w:t>
        </w:r>
        <w:r w:rsidR="00134616" w:rsidRPr="004969CC">
          <w:rPr>
            <w:rStyle w:val="af"/>
            <w:lang w:val="en-US"/>
          </w:rPr>
          <w:t>com</w:t>
        </w:r>
      </w:hyperlink>
      <w:r>
        <w:t>.</w:t>
      </w:r>
    </w:p>
    <w:p w14:paraId="72F70D4E" w14:textId="77777777" w:rsidR="00134616" w:rsidRPr="00204F14" w:rsidRDefault="00134616" w:rsidP="00134616">
      <w:r>
        <w:t>НАСТОЯЩЕЕ УВЕДОМЛЕНИЕ БУДЕТ ПОСЛАНО ПЕРФИЛОВУ А.В В ЭЛЕКТРОННОМ ВИДЕ С ЭЛЕКТРОННОЙ ПОЧТЫ СНТ «ДНП «СОЛНЕЧНАЯ СЛОБОДА»</w:t>
      </w:r>
    </w:p>
    <w:p w14:paraId="4A231F14" w14:textId="77777777" w:rsidR="00134616" w:rsidRDefault="00134616" w:rsidP="0067182D"/>
    <w:p w14:paraId="198815A4" w14:textId="5329C41C" w:rsidR="0067182D" w:rsidRDefault="00E45460" w:rsidP="0067182D">
      <w:pPr>
        <w:jc w:val="right"/>
      </w:pPr>
      <w:r>
        <w:t>Подгузов А.Г.</w:t>
      </w:r>
    </w:p>
    <w:p w14:paraId="0E1AB9F9" w14:textId="325D42AD" w:rsidR="0067182D" w:rsidRDefault="0067182D" w:rsidP="0048070C">
      <w:pPr>
        <w:jc w:val="right"/>
      </w:pPr>
    </w:p>
    <w:p w14:paraId="3ED3A9AF" w14:textId="59217950" w:rsidR="0067182D" w:rsidRDefault="0067182D" w:rsidP="0048070C">
      <w:pPr>
        <w:jc w:val="right"/>
      </w:pPr>
    </w:p>
    <w:p w14:paraId="7437CAA0" w14:textId="045546F2" w:rsidR="0067182D" w:rsidRDefault="0067182D" w:rsidP="0048070C">
      <w:pPr>
        <w:jc w:val="right"/>
      </w:pPr>
    </w:p>
    <w:p w14:paraId="568F68C3" w14:textId="56B2D92E" w:rsidR="00E45460" w:rsidRDefault="00E45460" w:rsidP="0048070C">
      <w:pPr>
        <w:jc w:val="right"/>
      </w:pPr>
    </w:p>
    <w:p w14:paraId="0E4527E7" w14:textId="77777777" w:rsidR="00E45460" w:rsidRDefault="00E45460" w:rsidP="00E45460">
      <w:pPr>
        <w:pStyle w:val="a7"/>
      </w:pPr>
      <w:r>
        <w:lastRenderedPageBreak/>
        <w:t xml:space="preserve">УВЕДОМЛЕНИЕ </w:t>
      </w:r>
    </w:p>
    <w:p w14:paraId="0E187235" w14:textId="77777777" w:rsidR="00E45460" w:rsidRDefault="00E45460" w:rsidP="00E45460">
      <w:pPr>
        <w:pStyle w:val="a7"/>
      </w:pPr>
      <w:r>
        <w:t xml:space="preserve">собственников земельных участков находящиеся в границах </w:t>
      </w:r>
    </w:p>
    <w:p w14:paraId="5AE211F3" w14:textId="77777777" w:rsidR="00E45460" w:rsidRDefault="00E45460" w:rsidP="00E45460">
      <w:pPr>
        <w:pStyle w:val="a7"/>
      </w:pPr>
      <w:r>
        <w:t xml:space="preserve">СНТ «ДНП «Солнечная слобода», </w:t>
      </w:r>
    </w:p>
    <w:p w14:paraId="2DD7880C" w14:textId="77777777" w:rsidR="00E45460" w:rsidRDefault="00E45460" w:rsidP="00E45460">
      <w:pPr>
        <w:pStyle w:val="a7"/>
      </w:pPr>
      <w:r>
        <w:t xml:space="preserve">являющиеся учредителями, членами </w:t>
      </w:r>
    </w:p>
    <w:p w14:paraId="408AF5FF" w14:textId="77777777" w:rsidR="00E45460" w:rsidRDefault="00E45460" w:rsidP="00E45460">
      <w:pPr>
        <w:pStyle w:val="a7"/>
      </w:pPr>
      <w:r>
        <w:t>ТСН СНТ «Солнечная слобода».</w:t>
      </w:r>
    </w:p>
    <w:p w14:paraId="2E0C15F9" w14:textId="77777777" w:rsidR="00E45460" w:rsidRDefault="00E45460" w:rsidP="00E45460">
      <w:r>
        <w:t xml:space="preserve">В СООТВЕТСТВИИ П.6 СТ. 181.4 ГРАЖДАНСКОГО КОДЕКСА РОССИЙСКОЙ ФЕДЕРАЦИИ УВЕДОМЛЯЮ ВАС О ТОМ, ЧТО МНОЮ </w:t>
      </w:r>
    </w:p>
    <w:p w14:paraId="20B3BF3C" w14:textId="2F907562" w:rsidR="00E45460" w:rsidRPr="00F94405" w:rsidRDefault="003D07E7" w:rsidP="003D07E7">
      <w:pPr>
        <w:pStyle w:val="a7"/>
      </w:pPr>
      <w:r>
        <w:t>машинским</w:t>
      </w:r>
      <w:r w:rsidR="003438CD">
        <w:t xml:space="preserve"> ильей михайловичем</w:t>
      </w:r>
    </w:p>
    <w:p w14:paraId="2ABC291B" w14:textId="77777777" w:rsidR="00E45460" w:rsidRDefault="00E45460" w:rsidP="00E45460">
      <w:r>
        <w:t>ПОДАН (БУДЕТ ПОДАН) ВСТРЕЧНЫХ ИСК НА ИСКОВОЕ ЗАЯВЛЕНИЕ ТСН СНТ «СОЛНЕЧНАЯ СЛОБОДА» О ВЗЫСКАНИИ С МЕНЯ ПЛАТЫ ЗА ПОЛЬЗОВАНИЕ ИМУЩЕСТВОМ ОБЩЕГО ПОЛЬЗОВАНИЯ О ПРИЗНАНИИ НИЧТОЖНЫМ РЕШЕНИЯ ОБЩЕГО СОБРАНИЯ ТСН СНТ «СОЛНЕЧНАЯ СЛОБОДА» ОТ 24.11.2018 ГОДА № 1 О СОЗДАНИИ ТСН СНТ «СОЛНЕЧНАЯ СЛОБОДА» И РЕШЕНИЯ ОТ 30.12.2018 ГОДА № 2 ОБ УСТАНОВЛЕНИИ ЧЛЕНСКИХ ВЗНОСОВ.</w:t>
      </w:r>
    </w:p>
    <w:p w14:paraId="0F81AF27" w14:textId="77777777" w:rsidR="00E45460" w:rsidRDefault="00E45460" w:rsidP="00E45460">
      <w:r>
        <w:t xml:space="preserve">ВСЕ НЕОБХОДИМЫЕ ДОКУМЕНТЫ ВЫ МОЖЕТЕ ПОЛУЧИТЬ НАПРАВИВ ЗАПРОС ПО АДРЕСУ </w:t>
      </w:r>
      <w:hyperlink r:id="rId17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>. ДОКУМЕНТЫ БУДУТ ВАМ ВЫСЛАНЫ В ТЕЧЕНИЕ ТРЕХ ДНЕЙ С МОМЕНТА ПОСТУПЛЕНИЯ ЗАПРОСА В ЭЛЕКТРОННОМ ВИДЕ В ОТВЕТНОМ ПИСЬМЕ.</w:t>
      </w:r>
    </w:p>
    <w:p w14:paraId="7D292370" w14:textId="77777777" w:rsidR="00E45460" w:rsidRDefault="00E45460" w:rsidP="00E45460">
      <w:r>
        <w:t xml:space="preserve"> ПО АДРЕСУ </w:t>
      </w:r>
      <w:hyperlink r:id="rId18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 xml:space="preserve"> ВЫ МОЖЕТЕ ЗАДАТЬ ВОПРОСЫ, ВОЗНИКШИЕ У ВАС В СВЯЗИ С ДАННЫМ УВЕДОМЛЕНИЕМ.</w:t>
      </w:r>
    </w:p>
    <w:p w14:paraId="2E416956" w14:textId="7B8080D3" w:rsidR="00E45460" w:rsidRDefault="00E45460" w:rsidP="00E45460">
      <w:r>
        <w:t xml:space="preserve">НАСТОЯЩЕЕ УВЕДОМЛЕНИЕ РАЗМЕЩЕНО НА СТЕНДЕ ПРИ ВЪЕЗДЕ В ПОСЕЛОК «СОЛНЕЧНАЯ СЛОБОДА» ПО АДРЕСУ: КАЛУЖСКАЯ ОБЛАСТЬ, БОРОВСКИЙ РАЙОН, РЯДОМ С ДЕРЕВНЕЙ БУТОВКА И НАПРАВЛЕНО ПРЕДСЕДАТЕЛЮ ПРАВЛЕНИЯ ТСН СНТ «СОЛНЕЧНАЯ СЛОБОДА» ПЕРФИЛОВУ А.В. ДЛЯ УВЕДОМЛЕНИЯ УЧАСТНИКОВ ТСН СНТ «СОЛНЕЧНАЯ СЛОБОДА» ПО АДРЕСУ ЭЛЕКТРОННОЙ ПОЧТЫ </w:t>
      </w:r>
      <w:hyperlink r:id="rId19" w:history="1">
        <w:r w:rsidR="00F95FC7" w:rsidRPr="004969CC">
          <w:rPr>
            <w:rStyle w:val="af"/>
          </w:rPr>
          <w:t>СНТ@</w:t>
        </w:r>
        <w:proofErr w:type="spellStart"/>
        <w:r w:rsidR="00F95FC7" w:rsidRPr="004969CC">
          <w:rPr>
            <w:rStyle w:val="af"/>
            <w:lang w:val="en-US"/>
          </w:rPr>
          <w:t>sunsloboda</w:t>
        </w:r>
        <w:proofErr w:type="spellEnd"/>
        <w:r w:rsidR="00F95FC7" w:rsidRPr="004969CC">
          <w:rPr>
            <w:rStyle w:val="af"/>
          </w:rPr>
          <w:t>.</w:t>
        </w:r>
        <w:r w:rsidR="00F95FC7" w:rsidRPr="004969CC">
          <w:rPr>
            <w:rStyle w:val="af"/>
            <w:lang w:val="en-US"/>
          </w:rPr>
          <w:t>com</w:t>
        </w:r>
      </w:hyperlink>
      <w:r>
        <w:t>.</w:t>
      </w:r>
    </w:p>
    <w:p w14:paraId="1C3AE4B1" w14:textId="7B64E355" w:rsidR="00F95FC7" w:rsidRPr="00204F14" w:rsidRDefault="00BD62FB" w:rsidP="00E45460">
      <w:r>
        <w:t>Н</w:t>
      </w:r>
      <w:r w:rsidR="00DC6056">
        <w:t xml:space="preserve">АСТОЯЩЕЕ УВЕДОМЛЕНИЕ БУДЕТ ПОСЛАНО </w:t>
      </w:r>
      <w:r w:rsidR="00181B12">
        <w:t xml:space="preserve">ПЕРФИЛОВУ А.В </w:t>
      </w:r>
      <w:r w:rsidR="00DC6056">
        <w:t xml:space="preserve">В ЭЛЕКТРОННОМ ВИДЕ С </w:t>
      </w:r>
      <w:r w:rsidR="006513C1">
        <w:t>ЭЛЕКТРОННОЙ ПОЧТЫ СНТ «ДНП «СОЛНЕЧНАЯ СЛОБОДА»</w:t>
      </w:r>
    </w:p>
    <w:p w14:paraId="1E72E694" w14:textId="124C2F6A" w:rsidR="00E45460" w:rsidRDefault="003B1226" w:rsidP="00E45460">
      <w:pPr>
        <w:jc w:val="right"/>
      </w:pPr>
      <w:r>
        <w:t>М</w:t>
      </w:r>
      <w:r w:rsidR="00F52F3F">
        <w:t>АШИНСКИЙ</w:t>
      </w:r>
      <w:r w:rsidR="003F0D2D">
        <w:t xml:space="preserve"> И.М.</w:t>
      </w:r>
    </w:p>
    <w:p w14:paraId="0FC3A730" w14:textId="715AD64C" w:rsidR="003C04BA" w:rsidRDefault="003C04BA" w:rsidP="00E45460">
      <w:pPr>
        <w:jc w:val="right"/>
      </w:pPr>
    </w:p>
    <w:p w14:paraId="44DC1D17" w14:textId="4B54E262" w:rsidR="007B47F4" w:rsidRDefault="007B47F4" w:rsidP="00E45460">
      <w:pPr>
        <w:jc w:val="right"/>
      </w:pPr>
    </w:p>
    <w:p w14:paraId="127D9A14" w14:textId="778CA7E3" w:rsidR="007B47F4" w:rsidRDefault="007B47F4" w:rsidP="00E45460">
      <w:pPr>
        <w:jc w:val="right"/>
      </w:pPr>
    </w:p>
    <w:p w14:paraId="6A119943" w14:textId="40318B76" w:rsidR="007B47F4" w:rsidRDefault="007B47F4" w:rsidP="00E45460">
      <w:pPr>
        <w:jc w:val="right"/>
      </w:pPr>
    </w:p>
    <w:p w14:paraId="47C00BD4" w14:textId="2D929550" w:rsidR="007B47F4" w:rsidRDefault="007B47F4" w:rsidP="00E45460">
      <w:pPr>
        <w:jc w:val="right"/>
      </w:pPr>
    </w:p>
    <w:p w14:paraId="4E870549" w14:textId="77777777" w:rsidR="007B47F4" w:rsidRDefault="007B47F4" w:rsidP="007B47F4">
      <w:pPr>
        <w:pStyle w:val="a7"/>
      </w:pPr>
      <w:r>
        <w:lastRenderedPageBreak/>
        <w:t xml:space="preserve">УВЕДОМЛЕНИЕ </w:t>
      </w:r>
    </w:p>
    <w:p w14:paraId="2CE2B1D7" w14:textId="77777777" w:rsidR="007B47F4" w:rsidRDefault="007B47F4" w:rsidP="007B47F4">
      <w:pPr>
        <w:pStyle w:val="a7"/>
      </w:pPr>
      <w:r>
        <w:t xml:space="preserve">собственников земельных участков находящиеся в границах </w:t>
      </w:r>
    </w:p>
    <w:p w14:paraId="0FCD434D" w14:textId="77777777" w:rsidR="007B47F4" w:rsidRDefault="007B47F4" w:rsidP="007B47F4">
      <w:pPr>
        <w:pStyle w:val="a7"/>
      </w:pPr>
      <w:r>
        <w:t xml:space="preserve">СНТ «ДНП «Солнечная слобода», </w:t>
      </w:r>
    </w:p>
    <w:p w14:paraId="509B8B4E" w14:textId="77777777" w:rsidR="007B47F4" w:rsidRDefault="007B47F4" w:rsidP="007B47F4">
      <w:pPr>
        <w:pStyle w:val="a7"/>
      </w:pPr>
      <w:r>
        <w:t xml:space="preserve">являющиеся учредителями, членами </w:t>
      </w:r>
    </w:p>
    <w:p w14:paraId="7A3C2139" w14:textId="77777777" w:rsidR="007B47F4" w:rsidRDefault="007B47F4" w:rsidP="007B47F4">
      <w:pPr>
        <w:pStyle w:val="a7"/>
      </w:pPr>
      <w:r>
        <w:t>ТСН СНТ «Солнечная слобода».</w:t>
      </w:r>
    </w:p>
    <w:p w14:paraId="6FD38B81" w14:textId="77777777" w:rsidR="007B47F4" w:rsidRDefault="007B47F4" w:rsidP="007B47F4">
      <w:r>
        <w:t xml:space="preserve">В СООТВЕТСТВИИ П.6 СТ. 181.4 ГРАЖДАНСКОГО КОДЕКСА РОССИЙСКОЙ ФЕДЕРАЦИИ УВЕДОМЛЯЮ ВАС О ТОМ, ЧТО МНОЮ </w:t>
      </w:r>
    </w:p>
    <w:p w14:paraId="219BC130" w14:textId="0C553861" w:rsidR="007B47F4" w:rsidRPr="00F94405" w:rsidRDefault="00A72C14" w:rsidP="007B47F4">
      <w:pPr>
        <w:pStyle w:val="a7"/>
      </w:pPr>
      <w:r>
        <w:t xml:space="preserve">САМОЙЛЕНКО </w:t>
      </w:r>
      <w:r w:rsidR="008A71DD">
        <w:t>НАТАЛЬЕЙ КОНСТАНТИНОВНОЙ</w:t>
      </w:r>
    </w:p>
    <w:p w14:paraId="6F4F0283" w14:textId="77777777" w:rsidR="007B47F4" w:rsidRDefault="007B47F4" w:rsidP="007B47F4">
      <w:r>
        <w:t>ПОДАН (БУДЕТ ПОДАН) ВСТРЕЧНЫХ ИСК НА ИСКОВОЕ ЗАЯВЛЕНИЕ ТСН СНТ «СОЛНЕЧНАЯ СЛОБОДА» О ВЗЫСКАНИИ С МЕНЯ ПЛАТЫ ЗА ПОЛЬЗОВАНИЕ ИМУЩЕСТВОМ ОБЩЕГО ПОЛЬЗОВАНИЯ О ПРИЗНАНИИ НИЧТОЖНЫМ РЕШЕНИЯ ОБЩЕГО СОБРАНИЯ ТСН СНТ «СОЛНЕЧНАЯ СЛОБОДА» ОТ 24.11.2018 ГОДА № 1 О СОЗДАНИИ ТСН СНТ «СОЛНЕЧНАЯ СЛОБОДА» И РЕШЕНИЯ ОТ 30.12.2018 ГОДА № 2 ОБ УСТАНОВЛЕНИИ ЧЛЕНСКИХ ВЗНОСОВ.</w:t>
      </w:r>
    </w:p>
    <w:p w14:paraId="45203EA5" w14:textId="77777777" w:rsidR="007B47F4" w:rsidRDefault="007B47F4" w:rsidP="007B47F4">
      <w:r>
        <w:t xml:space="preserve">ВСЕ НЕОБХОДИМЫЕ ДОКУМЕНТЫ ВЫ МОЖЕТЕ ПОЛУЧИТЬ НАПРАВИВ ЗАПРОС ПО АДРЕСУ </w:t>
      </w:r>
      <w:hyperlink r:id="rId20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>. ДОКУМЕНТЫ БУДУТ ВАМ ВЫСЛАНЫ В ТЕЧЕНИЕ ТРЕХ ДНЕЙ С МОМЕНТА ПОСТУПЛЕНИЯ ЗАПРОСА В ЭЛЕКТРОННОМ ВИДЕ В ОТВЕТНОМ ПИСЬМЕ.</w:t>
      </w:r>
    </w:p>
    <w:p w14:paraId="01101EE1" w14:textId="77777777" w:rsidR="007B47F4" w:rsidRDefault="007B47F4" w:rsidP="007B47F4">
      <w:r>
        <w:t xml:space="preserve"> ПО АДРЕСУ </w:t>
      </w:r>
      <w:hyperlink r:id="rId21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 xml:space="preserve"> ВЫ МОЖЕТЕ ЗАДАТЬ ВОПРОСЫ, ВОЗНИКШИЕ У ВАС В СВЯЗИ С ДАННЫМ УВЕДОМЛЕНИЕМ.</w:t>
      </w:r>
    </w:p>
    <w:p w14:paraId="627D5688" w14:textId="77777777" w:rsidR="007B47F4" w:rsidRDefault="007B47F4" w:rsidP="007B47F4">
      <w:r>
        <w:t xml:space="preserve">НАСТОЯЩЕЕ УВЕДОМЛЕНИЕ РАЗМЕЩЕНО НА СТЕНДЕ ПРИ ВЪЕЗДЕ В ПОСЕЛОК «СОЛНЕЧНАЯ СЛОБОДА» ПО АДРЕСУ: КАЛУЖСКАЯ ОБЛАСТЬ, БОРОВСКИЙ РАЙОН, РЯДОМ С ДЕРЕВНЕЙ БУТОВКА И НАПРАВЛЕНО ПРЕДСЕДАТЕЛЮ ПРАВЛЕНИЯ ТСН СНТ «СОЛНЕЧНАЯ СЛОБОДА» ПЕРФИЛОВУ А.В. ДЛЯ УВЕДОМЛЕНИЯ УЧАСТНИКОВ ТСН СНТ «СОЛНЕЧНАЯ СЛОБОДА» ПО АДРЕСУ ЭЛЕКТРОННОЙ ПОЧТЫ </w:t>
      </w:r>
      <w:hyperlink r:id="rId22" w:history="1">
        <w:r w:rsidRPr="004969CC">
          <w:rPr>
            <w:rStyle w:val="af"/>
          </w:rPr>
          <w:t>СНТ@</w:t>
        </w:r>
        <w:proofErr w:type="spellStart"/>
        <w:r w:rsidRPr="004969CC">
          <w:rPr>
            <w:rStyle w:val="af"/>
            <w:lang w:val="en-US"/>
          </w:rPr>
          <w:t>sunsloboda</w:t>
        </w:r>
        <w:proofErr w:type="spellEnd"/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>.</w:t>
      </w:r>
    </w:p>
    <w:p w14:paraId="7D6D9378" w14:textId="77777777" w:rsidR="007B47F4" w:rsidRPr="00204F14" w:rsidRDefault="007B47F4" w:rsidP="007B47F4">
      <w:r>
        <w:t>НАСТОЯЩЕЕ УВЕДОМЛЕНИЕ БУДЕТ ПОСЛАНО ПЕРФИЛОВУ А.В В ЭЛЕКТРОННОМ ВИДЕ С ЭЛЕКТРОННОЙ ПОЧТЫ СНТ «ДНП «СОЛНЕЧНАЯ СЛОБОДА»</w:t>
      </w:r>
    </w:p>
    <w:p w14:paraId="6FBF55C2" w14:textId="2871FC73" w:rsidR="007B47F4" w:rsidRDefault="00FB723A" w:rsidP="007B47F4">
      <w:pPr>
        <w:jc w:val="right"/>
      </w:pPr>
      <w:bookmarkStart w:id="0" w:name="_GoBack"/>
      <w:r>
        <w:t xml:space="preserve">Самойленко </w:t>
      </w:r>
      <w:proofErr w:type="gramStart"/>
      <w:r>
        <w:t>Н.К.</w:t>
      </w:r>
      <w:proofErr w:type="gramEnd"/>
    </w:p>
    <w:bookmarkEnd w:id="0"/>
    <w:p w14:paraId="6B76FAF9" w14:textId="77777777" w:rsidR="007B47F4" w:rsidRDefault="007B47F4" w:rsidP="00E45460">
      <w:pPr>
        <w:jc w:val="right"/>
      </w:pPr>
    </w:p>
    <w:p w14:paraId="53A0595B" w14:textId="4990E3A8" w:rsidR="003C04BA" w:rsidRDefault="003C04BA" w:rsidP="00E45460">
      <w:pPr>
        <w:jc w:val="right"/>
      </w:pPr>
    </w:p>
    <w:p w14:paraId="567A7793" w14:textId="334A308C" w:rsidR="003C04BA" w:rsidRDefault="003C04BA" w:rsidP="00E45460">
      <w:pPr>
        <w:jc w:val="right"/>
      </w:pPr>
    </w:p>
    <w:p w14:paraId="40354526" w14:textId="56AA97EC" w:rsidR="003C04BA" w:rsidRDefault="003C04BA" w:rsidP="00E45460">
      <w:pPr>
        <w:jc w:val="right"/>
      </w:pPr>
    </w:p>
    <w:p w14:paraId="69931FC2" w14:textId="4C364C50" w:rsidR="003C04BA" w:rsidRDefault="003C04BA" w:rsidP="00E45460">
      <w:pPr>
        <w:jc w:val="right"/>
      </w:pPr>
    </w:p>
    <w:p w14:paraId="77D66286" w14:textId="77777777" w:rsidR="003C04BA" w:rsidRDefault="003C04BA" w:rsidP="003C04BA">
      <w:pPr>
        <w:pStyle w:val="a7"/>
      </w:pPr>
      <w:r>
        <w:lastRenderedPageBreak/>
        <w:t xml:space="preserve">УВЕДОМЛЕНИЕ </w:t>
      </w:r>
    </w:p>
    <w:p w14:paraId="768EB420" w14:textId="77777777" w:rsidR="003C04BA" w:rsidRDefault="003C04BA" w:rsidP="003C04BA">
      <w:pPr>
        <w:pStyle w:val="a7"/>
      </w:pPr>
      <w:r>
        <w:t xml:space="preserve">собственников земельных участков находящиеся в границах </w:t>
      </w:r>
    </w:p>
    <w:p w14:paraId="5BA11CCB" w14:textId="77777777" w:rsidR="003C04BA" w:rsidRDefault="003C04BA" w:rsidP="003C04BA">
      <w:pPr>
        <w:pStyle w:val="a7"/>
      </w:pPr>
      <w:r>
        <w:t xml:space="preserve">СНТ «ДНП «Солнечная слобода», </w:t>
      </w:r>
    </w:p>
    <w:p w14:paraId="4EDA8A9C" w14:textId="77777777" w:rsidR="003C04BA" w:rsidRDefault="003C04BA" w:rsidP="003C04BA">
      <w:pPr>
        <w:pStyle w:val="a7"/>
      </w:pPr>
      <w:r>
        <w:t xml:space="preserve">являющиеся учредителями, членами </w:t>
      </w:r>
    </w:p>
    <w:p w14:paraId="31046DF8" w14:textId="77777777" w:rsidR="003C04BA" w:rsidRDefault="003C04BA" w:rsidP="003C04BA">
      <w:pPr>
        <w:pStyle w:val="a7"/>
      </w:pPr>
      <w:r>
        <w:t>ТСН СНТ «Солнечная слобода».</w:t>
      </w:r>
    </w:p>
    <w:p w14:paraId="11FBA122" w14:textId="77777777" w:rsidR="003C04BA" w:rsidRDefault="003C04BA" w:rsidP="003C04BA">
      <w:r>
        <w:t xml:space="preserve">В СООТВЕТСТВИИ П.6 СТ. 181.4 ГРАЖДАНСКОГО КОДЕКСА РОССИЙСКОЙ ФЕДЕРАЦИИ УВЕДОМЛЯЮ ВАС О ТОМ, ЧТО МНОЮ </w:t>
      </w:r>
    </w:p>
    <w:p w14:paraId="7D614740" w14:textId="0311B74D" w:rsidR="003C04BA" w:rsidRPr="00F94405" w:rsidRDefault="003C04BA" w:rsidP="003C04BA">
      <w:pPr>
        <w:pStyle w:val="a7"/>
      </w:pPr>
      <w:r>
        <w:t>мИ</w:t>
      </w:r>
      <w:r w:rsidR="00596525">
        <w:t>ХЕЕВОЙ МАРИНОЙ ЕВГЕНЬЕВНОЙ</w:t>
      </w:r>
    </w:p>
    <w:p w14:paraId="17F76168" w14:textId="77777777" w:rsidR="003C04BA" w:rsidRDefault="003C04BA" w:rsidP="003C04BA">
      <w:r>
        <w:t>ПОДАН (БУДЕТ ПОДАН) ВСТРЕЧНЫХ ИСК НА ИСКОВОЕ ЗАЯВЛЕНИЕ ТСН СНТ «СОЛНЕЧНАЯ СЛОБОДА» О ВЗЫСКАНИИ С МЕНЯ ПЛАТЫ ЗА ПОЛЬЗОВАНИЕ ИМУЩЕСТВОМ ОБЩЕГО ПОЛЬЗОВАНИЯ О ПРИЗНАНИИ НИЧТОЖНЫМ РЕШЕНИЯ ОБЩЕГО СОБРАНИЯ ТСН СНТ «СОЛНЕЧНАЯ СЛОБОДА» ОТ 24.11.2018 ГОДА № 1 О СОЗДАНИИ ТСН СНТ «СОЛНЕЧНАЯ СЛОБОДА» И РЕШЕНИЯ ОТ 30.12.2018 ГОДА № 2 ОБ УСТАНОВЛЕНИИ ЧЛЕНСКИХ ВЗНОСОВ.</w:t>
      </w:r>
    </w:p>
    <w:p w14:paraId="08608FB4" w14:textId="77777777" w:rsidR="003C04BA" w:rsidRDefault="003C04BA" w:rsidP="003C04BA">
      <w:r>
        <w:t xml:space="preserve">ВСЕ НЕОБХОДИМЫЕ ДОКУМЕНТЫ ВЫ МОЖЕТЕ ПОЛУЧИТЬ НАПРАВИВ ЗАПРОС ПО АДРЕСУ </w:t>
      </w:r>
      <w:hyperlink r:id="rId23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>. ДОКУМЕНТЫ БУДУТ ВАМ ВЫСЛАНЫ В ТЕЧЕНИЕ ТРЕХ ДНЕЙ С МОМЕНТА ПОСТУПЛЕНИЯ ЗАПРОСА В ЭЛЕКТРОННОМ ВИДЕ В ОТВЕТНОМ ПИСЬМЕ.</w:t>
      </w:r>
    </w:p>
    <w:p w14:paraId="7B75935A" w14:textId="77777777" w:rsidR="003C04BA" w:rsidRDefault="003C04BA" w:rsidP="003C04BA">
      <w:r>
        <w:t xml:space="preserve"> ПО АДРЕСУ </w:t>
      </w:r>
      <w:hyperlink r:id="rId24" w:history="1">
        <w:r w:rsidRPr="004969CC">
          <w:rPr>
            <w:rStyle w:val="af"/>
            <w:lang w:val="en-US"/>
          </w:rPr>
          <w:t>SKZANDZHAN</w:t>
        </w:r>
        <w:r w:rsidRPr="004969CC">
          <w:rPr>
            <w:rStyle w:val="af"/>
          </w:rPr>
          <w:t>@</w:t>
        </w:r>
        <w:r w:rsidRPr="004969CC">
          <w:rPr>
            <w:rStyle w:val="af"/>
            <w:lang w:val="en-US"/>
          </w:rPr>
          <w:t>GMAIL</w:t>
        </w:r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 xml:space="preserve"> ВЫ МОЖЕТЕ ЗАДАТЬ ВОПРОСЫ, ВОЗНИКШИЕ У ВАС В СВЯЗИ С ДАННЫМ УВЕДОМЛЕНИЕМ.</w:t>
      </w:r>
    </w:p>
    <w:p w14:paraId="68A2CEEA" w14:textId="77777777" w:rsidR="003C04BA" w:rsidRDefault="003C04BA" w:rsidP="003C04BA">
      <w:r>
        <w:t xml:space="preserve">НАСТОЯЩЕЕ УВЕДОМЛЕНИЕ РАЗМЕЩЕНО НА СТЕНДЕ ПРИ ВЪЕЗДЕ В ПОСЕЛОК «СОЛНЕЧНАЯ СЛОБОДА» ПО АДРЕСУ: КАЛУЖСКАЯ ОБЛАСТЬ, БОРОВСКИЙ РАЙОН, РЯДОМ С ДЕРЕВНЕЙ БУТОВКА И НАПРАВЛЕНО ПРЕДСЕДАТЕЛЮ ПРАВЛЕНИЯ ТСН СНТ «СОЛНЕЧНАЯ СЛОБОДА» ПЕРФИЛОВУ А.В. ДЛЯ УВЕДОМЛЕНИЯ УЧАСТНИКОВ ТСН СНТ «СОЛНЕЧНАЯ СЛОБОДА» ПО АДРЕСУ ЭЛЕКТРОННОЙ ПОЧТЫ </w:t>
      </w:r>
      <w:hyperlink r:id="rId25" w:history="1">
        <w:r w:rsidRPr="004969CC">
          <w:rPr>
            <w:rStyle w:val="af"/>
          </w:rPr>
          <w:t>СНТ@</w:t>
        </w:r>
        <w:proofErr w:type="spellStart"/>
        <w:r w:rsidRPr="004969CC">
          <w:rPr>
            <w:rStyle w:val="af"/>
            <w:lang w:val="en-US"/>
          </w:rPr>
          <w:t>sunsloboda</w:t>
        </w:r>
        <w:proofErr w:type="spellEnd"/>
        <w:r w:rsidRPr="004969CC">
          <w:rPr>
            <w:rStyle w:val="af"/>
          </w:rPr>
          <w:t>.</w:t>
        </w:r>
        <w:r w:rsidRPr="004969CC">
          <w:rPr>
            <w:rStyle w:val="af"/>
            <w:lang w:val="en-US"/>
          </w:rPr>
          <w:t>com</w:t>
        </w:r>
      </w:hyperlink>
      <w:r>
        <w:t>.</w:t>
      </w:r>
    </w:p>
    <w:p w14:paraId="442F9428" w14:textId="2B06849A" w:rsidR="003C04BA" w:rsidRPr="00204F14" w:rsidRDefault="003C04BA" w:rsidP="003C04BA">
      <w:r>
        <w:t>НАСТОЯЩЕЕ УВЕДОМЛЕНИЕ БУДЕТ ПОСЛАНО ПЕРФИЛОВУ А.В В ЭЛЕКТРОННОМ ВИДЕ С ЭЛЕКТРОННОЙ ПОЧТЫ СНТ «ДНП «СОЛНЕЧНАЯ СЛОБОДА»</w:t>
      </w:r>
    </w:p>
    <w:p w14:paraId="5A1A760C" w14:textId="08AF9313" w:rsidR="003C04BA" w:rsidRDefault="00436C37" w:rsidP="00E45460">
      <w:pPr>
        <w:jc w:val="right"/>
      </w:pPr>
      <w:r>
        <w:t xml:space="preserve">МИХЕЕВА </w:t>
      </w:r>
      <w:proofErr w:type="gramStart"/>
      <w:r>
        <w:t>М.</w:t>
      </w:r>
      <w:r w:rsidR="00E83E79">
        <w:t>Е.</w:t>
      </w:r>
      <w:proofErr w:type="gramEnd"/>
    </w:p>
    <w:p w14:paraId="7FDE4D37" w14:textId="77777777" w:rsidR="00E45460" w:rsidRPr="007E07CB" w:rsidRDefault="00E45460" w:rsidP="0048070C">
      <w:pPr>
        <w:jc w:val="right"/>
      </w:pPr>
    </w:p>
    <w:sectPr w:rsidR="00E45460" w:rsidRPr="007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F40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173848"/>
    <w:multiLevelType w:val="hybridMultilevel"/>
    <w:tmpl w:val="034E382E"/>
    <w:lvl w:ilvl="0" w:tplc="C6B6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486E90"/>
    <w:multiLevelType w:val="hybridMultilevel"/>
    <w:tmpl w:val="C35E8FF0"/>
    <w:lvl w:ilvl="0" w:tplc="91CCB8B0">
      <w:start w:val="1"/>
      <w:numFmt w:val="decimal"/>
      <w:lvlText w:val="%1.2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85"/>
    <w:rsid w:val="000255B6"/>
    <w:rsid w:val="0006092F"/>
    <w:rsid w:val="000C13EA"/>
    <w:rsid w:val="00130C96"/>
    <w:rsid w:val="00134616"/>
    <w:rsid w:val="001772D7"/>
    <w:rsid w:val="00181B12"/>
    <w:rsid w:val="00194077"/>
    <w:rsid w:val="00194C37"/>
    <w:rsid w:val="001F6E46"/>
    <w:rsid w:val="00204F14"/>
    <w:rsid w:val="002629EC"/>
    <w:rsid w:val="002C43F9"/>
    <w:rsid w:val="002F3E3A"/>
    <w:rsid w:val="003438CD"/>
    <w:rsid w:val="003944EA"/>
    <w:rsid w:val="003A7C5C"/>
    <w:rsid w:val="003B1226"/>
    <w:rsid w:val="003C04BA"/>
    <w:rsid w:val="003D07E7"/>
    <w:rsid w:val="003F0D2D"/>
    <w:rsid w:val="00436C37"/>
    <w:rsid w:val="0045486C"/>
    <w:rsid w:val="0048070C"/>
    <w:rsid w:val="00493076"/>
    <w:rsid w:val="00493BA4"/>
    <w:rsid w:val="004A5087"/>
    <w:rsid w:val="0056416C"/>
    <w:rsid w:val="00594548"/>
    <w:rsid w:val="00596525"/>
    <w:rsid w:val="005B1A2E"/>
    <w:rsid w:val="006375C1"/>
    <w:rsid w:val="006513C1"/>
    <w:rsid w:val="00654A0D"/>
    <w:rsid w:val="0067182D"/>
    <w:rsid w:val="006A46DE"/>
    <w:rsid w:val="006C4961"/>
    <w:rsid w:val="00762C3C"/>
    <w:rsid w:val="007B47F4"/>
    <w:rsid w:val="007C0403"/>
    <w:rsid w:val="007E07CB"/>
    <w:rsid w:val="00802E36"/>
    <w:rsid w:val="00803B8D"/>
    <w:rsid w:val="00820FE9"/>
    <w:rsid w:val="00831E6B"/>
    <w:rsid w:val="00837E9E"/>
    <w:rsid w:val="008A566D"/>
    <w:rsid w:val="008A71DD"/>
    <w:rsid w:val="008D626B"/>
    <w:rsid w:val="008F25C7"/>
    <w:rsid w:val="00984BDD"/>
    <w:rsid w:val="009C42EC"/>
    <w:rsid w:val="009E63A8"/>
    <w:rsid w:val="009E75B9"/>
    <w:rsid w:val="00A67434"/>
    <w:rsid w:val="00A67C08"/>
    <w:rsid w:val="00A72C14"/>
    <w:rsid w:val="00A85F16"/>
    <w:rsid w:val="00A946C0"/>
    <w:rsid w:val="00AB2B3B"/>
    <w:rsid w:val="00B0591D"/>
    <w:rsid w:val="00B2351D"/>
    <w:rsid w:val="00B43FF7"/>
    <w:rsid w:val="00B9190D"/>
    <w:rsid w:val="00B91C39"/>
    <w:rsid w:val="00BA43BD"/>
    <w:rsid w:val="00BC27E5"/>
    <w:rsid w:val="00BD62FB"/>
    <w:rsid w:val="00C26AAF"/>
    <w:rsid w:val="00C47685"/>
    <w:rsid w:val="00C80E12"/>
    <w:rsid w:val="00C86B8A"/>
    <w:rsid w:val="00CB5F10"/>
    <w:rsid w:val="00CC2DDA"/>
    <w:rsid w:val="00CD3C10"/>
    <w:rsid w:val="00D42663"/>
    <w:rsid w:val="00D53570"/>
    <w:rsid w:val="00D917BF"/>
    <w:rsid w:val="00DC6056"/>
    <w:rsid w:val="00E15DFE"/>
    <w:rsid w:val="00E45460"/>
    <w:rsid w:val="00E6268D"/>
    <w:rsid w:val="00E83E79"/>
    <w:rsid w:val="00E978EA"/>
    <w:rsid w:val="00EE387D"/>
    <w:rsid w:val="00EF7F8D"/>
    <w:rsid w:val="00F33D18"/>
    <w:rsid w:val="00F405A7"/>
    <w:rsid w:val="00F52F3F"/>
    <w:rsid w:val="00F82976"/>
    <w:rsid w:val="00F92FCE"/>
    <w:rsid w:val="00F94405"/>
    <w:rsid w:val="00F95FC7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4740"/>
  <w15:chartTrackingRefBased/>
  <w15:docId w15:val="{BFB3BBE0-EFA8-466A-9A22-EAC3C593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AAF"/>
    <w:pPr>
      <w:spacing w:after="240"/>
      <w:ind w:firstLine="708"/>
      <w:jc w:val="both"/>
    </w:pPr>
    <w:rPr>
      <w:rFonts w:ascii="Times New Roman" w:hAnsi="Times New Roman" w:cs="Courier New"/>
      <w:sz w:val="24"/>
      <w:szCs w:val="24"/>
    </w:rPr>
  </w:style>
  <w:style w:type="paragraph" w:styleId="1">
    <w:name w:val="heading 1"/>
    <w:basedOn w:val="a0"/>
    <w:next w:val="2"/>
    <w:link w:val="10"/>
    <w:unhideWhenUsed/>
    <w:qFormat/>
    <w:rsid w:val="00C26AAF"/>
    <w:pPr>
      <w:keepNext/>
      <w:keepLines/>
      <w:tabs>
        <w:tab w:val="num" w:pos="720"/>
        <w:tab w:val="left" w:pos="1134"/>
      </w:tabs>
      <w:spacing w:after="0"/>
      <w:ind w:left="720" w:firstLine="709"/>
      <w:outlineLvl w:val="0"/>
    </w:pPr>
    <w:rPr>
      <w:rFonts w:eastAsiaTheme="majorEastAsia" w:cs="Arial"/>
      <w:szCs w:val="20"/>
    </w:rPr>
  </w:style>
  <w:style w:type="paragraph" w:styleId="2">
    <w:name w:val="heading 2"/>
    <w:aliases w:val="Кому"/>
    <w:basedOn w:val="a0"/>
    <w:next w:val="a1"/>
    <w:link w:val="20"/>
    <w:qFormat/>
    <w:rsid w:val="00C26AAF"/>
    <w:pPr>
      <w:pBdr>
        <w:bottom w:val="single" w:sz="12" w:space="1" w:color="auto"/>
      </w:pBdr>
      <w:spacing w:after="0"/>
      <w:ind w:left="4111" w:firstLine="0"/>
      <w:jc w:val="left"/>
      <w:outlineLvl w:val="1"/>
    </w:pPr>
    <w:rPr>
      <w:rFonts w:cstheme="minorBidi"/>
      <w:noProof/>
      <w:szCs w:val="22"/>
    </w:rPr>
  </w:style>
  <w:style w:type="paragraph" w:styleId="3">
    <w:name w:val="heading 3"/>
    <w:aliases w:val="Нумерация"/>
    <w:basedOn w:val="a0"/>
    <w:link w:val="30"/>
    <w:uiPriority w:val="9"/>
    <w:semiHidden/>
    <w:unhideWhenUsed/>
    <w:qFormat/>
    <w:rsid w:val="00C26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26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26A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6A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6A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26AAF"/>
    <w:rPr>
      <w:rFonts w:ascii="Times New Roman" w:eastAsiaTheme="majorEastAsia" w:hAnsi="Times New Roman" w:cs="Arial"/>
      <w:sz w:val="24"/>
      <w:szCs w:val="20"/>
    </w:rPr>
  </w:style>
  <w:style w:type="paragraph" w:styleId="a5">
    <w:name w:val="No Spacing"/>
    <w:uiPriority w:val="1"/>
    <w:qFormat/>
    <w:rsid w:val="0045486C"/>
    <w:pPr>
      <w:spacing w:after="0" w:line="240" w:lineRule="auto"/>
      <w:ind w:firstLine="708"/>
      <w:jc w:val="both"/>
    </w:pPr>
    <w:rPr>
      <w:rFonts w:ascii="Times New Roman" w:hAnsi="Times New Roman" w:cs="Courier New"/>
      <w:sz w:val="24"/>
      <w:szCs w:val="24"/>
    </w:rPr>
  </w:style>
  <w:style w:type="character" w:customStyle="1" w:styleId="20">
    <w:name w:val="Заголовок 2 Знак"/>
    <w:aliases w:val="Кому Знак"/>
    <w:basedOn w:val="a2"/>
    <w:link w:val="2"/>
    <w:rsid w:val="00C26AAF"/>
    <w:rPr>
      <w:rFonts w:ascii="Times New Roman" w:hAnsi="Times New Roman"/>
      <w:noProof/>
      <w:sz w:val="24"/>
    </w:rPr>
  </w:style>
  <w:style w:type="character" w:customStyle="1" w:styleId="30">
    <w:name w:val="Заголовок 3 Знак"/>
    <w:aliases w:val="Нумерация Знак"/>
    <w:basedOn w:val="a2"/>
    <w:link w:val="3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">
    <w:name w:val="List Number"/>
    <w:basedOn w:val="a0"/>
    <w:uiPriority w:val="99"/>
    <w:semiHidden/>
    <w:unhideWhenUsed/>
    <w:rsid w:val="0045486C"/>
    <w:pPr>
      <w:numPr>
        <w:numId w:val="1"/>
      </w:numPr>
      <w:contextualSpacing/>
    </w:pPr>
  </w:style>
  <w:style w:type="paragraph" w:customStyle="1" w:styleId="a1">
    <w:name w:val="Куда"/>
    <w:basedOn w:val="2"/>
    <w:link w:val="a6"/>
    <w:qFormat/>
    <w:rsid w:val="00C26AAF"/>
    <w:pPr>
      <w:pBdr>
        <w:bottom w:val="none" w:sz="0" w:space="0" w:color="auto"/>
      </w:pBdr>
      <w:spacing w:after="240"/>
      <w:outlineLvl w:val="9"/>
    </w:pPr>
  </w:style>
  <w:style w:type="character" w:customStyle="1" w:styleId="a6">
    <w:name w:val="Куда Знак"/>
    <w:basedOn w:val="20"/>
    <w:link w:val="a1"/>
    <w:rsid w:val="00C26AAF"/>
    <w:rPr>
      <w:rFonts w:ascii="Times New Roman" w:hAnsi="Times New Roman"/>
      <w:noProof/>
      <w:sz w:val="24"/>
    </w:rPr>
  </w:style>
  <w:style w:type="paragraph" w:customStyle="1" w:styleId="a7">
    <w:name w:val="Название"/>
    <w:basedOn w:val="a0"/>
    <w:link w:val="a8"/>
    <w:qFormat/>
    <w:rsid w:val="00C26AAF"/>
    <w:pPr>
      <w:ind w:firstLine="0"/>
      <w:jc w:val="center"/>
    </w:pPr>
    <w:rPr>
      <w:rFonts w:cstheme="minorBidi"/>
      <w:b/>
      <w:caps/>
      <w:szCs w:val="22"/>
    </w:rPr>
  </w:style>
  <w:style w:type="character" w:customStyle="1" w:styleId="a8">
    <w:name w:val="Название Знак"/>
    <w:basedOn w:val="a2"/>
    <w:link w:val="a7"/>
    <w:rsid w:val="00C26AAF"/>
    <w:rPr>
      <w:rFonts w:ascii="Times New Roman" w:hAnsi="Times New Roman"/>
      <w:b/>
      <w:caps/>
      <w:sz w:val="24"/>
    </w:rPr>
  </w:style>
  <w:style w:type="paragraph" w:customStyle="1" w:styleId="a9">
    <w:name w:val="!Подпись"/>
    <w:basedOn w:val="a0"/>
    <w:link w:val="aa"/>
    <w:qFormat/>
    <w:rsid w:val="00C26AAF"/>
    <w:pPr>
      <w:tabs>
        <w:tab w:val="right" w:pos="9355"/>
      </w:tabs>
      <w:spacing w:before="240" w:line="360" w:lineRule="auto"/>
      <w:ind w:firstLine="0"/>
    </w:pPr>
  </w:style>
  <w:style w:type="character" w:customStyle="1" w:styleId="aa">
    <w:name w:val="!Подпись Знак"/>
    <w:basedOn w:val="a2"/>
    <w:link w:val="a9"/>
    <w:rsid w:val="00C26AAF"/>
    <w:rPr>
      <w:rFonts w:ascii="Times New Roman" w:hAnsi="Times New Roman" w:cs="Courier New"/>
      <w:sz w:val="24"/>
      <w:szCs w:val="24"/>
    </w:rPr>
  </w:style>
  <w:style w:type="paragraph" w:customStyle="1" w:styleId="ab">
    <w:name w:val="Приложение"/>
    <w:basedOn w:val="ac"/>
    <w:link w:val="ad"/>
    <w:qFormat/>
    <w:rsid w:val="00C26AAF"/>
    <w:pPr>
      <w:ind w:left="1068" w:hanging="360"/>
    </w:pPr>
  </w:style>
  <w:style w:type="character" w:customStyle="1" w:styleId="ad">
    <w:name w:val="Приложение Знак"/>
    <w:basedOn w:val="a2"/>
    <w:link w:val="ab"/>
    <w:rsid w:val="00C26AAF"/>
    <w:rPr>
      <w:rFonts w:ascii="Times New Roman" w:hAnsi="Times New Roman" w:cs="Courier New"/>
      <w:sz w:val="24"/>
      <w:szCs w:val="24"/>
    </w:rPr>
  </w:style>
  <w:style w:type="paragraph" w:styleId="ac">
    <w:name w:val="List Paragraph"/>
    <w:basedOn w:val="a0"/>
    <w:uiPriority w:val="34"/>
    <w:rsid w:val="00C26AA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"/>
    <w:semiHidden/>
    <w:rsid w:val="00C26AA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C26AA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C26AA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ae">
    <w:name w:val="TOC Heading"/>
    <w:basedOn w:val="1"/>
    <w:next w:val="a0"/>
    <w:uiPriority w:val="39"/>
    <w:semiHidden/>
    <w:unhideWhenUsed/>
    <w:qFormat/>
    <w:rsid w:val="00C26AAF"/>
    <w:pPr>
      <w:tabs>
        <w:tab w:val="clear" w:pos="720"/>
      </w:tabs>
      <w:ind w:left="0" w:firstLine="708"/>
      <w:outlineLvl w:val="9"/>
    </w:pPr>
    <w:rPr>
      <w:rFonts w:asciiTheme="majorHAnsi" w:hAnsiTheme="majorHAnsi" w:cstheme="majorBidi"/>
      <w:b/>
      <w:color w:val="2F5496" w:themeColor="accent1" w:themeShade="BF"/>
      <w:sz w:val="32"/>
      <w:szCs w:val="32"/>
    </w:rPr>
  </w:style>
  <w:style w:type="character" w:styleId="af">
    <w:name w:val="Hyperlink"/>
    <w:basedOn w:val="a2"/>
    <w:uiPriority w:val="99"/>
    <w:unhideWhenUsed/>
    <w:rsid w:val="00A946C0"/>
    <w:rPr>
      <w:color w:val="0563C1" w:themeColor="hyperlink"/>
      <w:u w:val="single"/>
    </w:rPr>
  </w:style>
  <w:style w:type="character" w:styleId="af0">
    <w:name w:val="Unresolved Mention"/>
    <w:basedOn w:val="a2"/>
    <w:uiPriority w:val="99"/>
    <w:semiHidden/>
    <w:unhideWhenUsed/>
    <w:rsid w:val="00A9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ZANDZHAN@GMAIL.COM" TargetMode="External"/><Relationship Id="rId13" Type="http://schemas.openxmlformats.org/officeDocument/2006/relationships/hyperlink" Target="mailto:&#1057;&#1053;&#1058;@sunsloboda.com" TargetMode="External"/><Relationship Id="rId18" Type="http://schemas.openxmlformats.org/officeDocument/2006/relationships/hyperlink" Target="mailto:SKZANDZHAN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KZANDZHAN@GMAIL.COM" TargetMode="External"/><Relationship Id="rId7" Type="http://schemas.openxmlformats.org/officeDocument/2006/relationships/hyperlink" Target="mailto:&#1057;&#1053;&#1058;@sunsloboda.com" TargetMode="External"/><Relationship Id="rId12" Type="http://schemas.openxmlformats.org/officeDocument/2006/relationships/hyperlink" Target="mailto:SKZANDZHAN@GMAIL.COM" TargetMode="External"/><Relationship Id="rId17" Type="http://schemas.openxmlformats.org/officeDocument/2006/relationships/hyperlink" Target="mailto:SKZANDZHAN@GMAIL.COM" TargetMode="External"/><Relationship Id="rId25" Type="http://schemas.openxmlformats.org/officeDocument/2006/relationships/hyperlink" Target="mailto:&#1057;&#1053;&#1058;@sunslobod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7;&#1053;&#1058;@sunsloboda.com" TargetMode="External"/><Relationship Id="rId20" Type="http://schemas.openxmlformats.org/officeDocument/2006/relationships/hyperlink" Target="mailto:SKZANDZHA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KZANDZHAN@GMAIL.COM" TargetMode="External"/><Relationship Id="rId11" Type="http://schemas.openxmlformats.org/officeDocument/2006/relationships/hyperlink" Target="mailto:SKZANDZHAN@GMAIL.COM" TargetMode="External"/><Relationship Id="rId24" Type="http://schemas.openxmlformats.org/officeDocument/2006/relationships/hyperlink" Target="mailto:SKZANDZHAN@GMAIL.COM" TargetMode="External"/><Relationship Id="rId5" Type="http://schemas.openxmlformats.org/officeDocument/2006/relationships/hyperlink" Target="mailto:SKZANDZHAN@GMAIL.COM" TargetMode="External"/><Relationship Id="rId15" Type="http://schemas.openxmlformats.org/officeDocument/2006/relationships/hyperlink" Target="mailto:SKZANDZHAN@GMAIL.COM" TargetMode="External"/><Relationship Id="rId23" Type="http://schemas.openxmlformats.org/officeDocument/2006/relationships/hyperlink" Target="mailto:SKZANDZHAN@GMAIL.COM" TargetMode="External"/><Relationship Id="rId10" Type="http://schemas.openxmlformats.org/officeDocument/2006/relationships/hyperlink" Target="mailto:&#1057;&#1053;&#1058;@sunsloboda.com" TargetMode="External"/><Relationship Id="rId19" Type="http://schemas.openxmlformats.org/officeDocument/2006/relationships/hyperlink" Target="mailto:&#1057;&#1053;&#1058;@sunslobo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ZANDZHAN@GMAIL.COM" TargetMode="External"/><Relationship Id="rId14" Type="http://schemas.openxmlformats.org/officeDocument/2006/relationships/hyperlink" Target="mailto:SKZANDZHAN@GMAIL.COM" TargetMode="External"/><Relationship Id="rId22" Type="http://schemas.openxmlformats.org/officeDocument/2006/relationships/hyperlink" Target="mailto:&#1057;&#1053;&#1058;@sunsloboda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Казанджан Сергей</dc:creator>
  <cp:keywords/>
  <dc:description/>
  <cp:lastModifiedBy>Казанджан Сергей</cp:lastModifiedBy>
  <cp:revision>91</cp:revision>
  <dcterms:created xsi:type="dcterms:W3CDTF">2020-03-19T08:16:00Z</dcterms:created>
  <dcterms:modified xsi:type="dcterms:W3CDTF">2020-03-20T12:25:00Z</dcterms:modified>
</cp:coreProperties>
</file>